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352638">
        <w:rPr>
          <w:rFonts w:ascii="Angsana New" w:hAnsi="Angsana New" w:cs="Angsana New" w:hint="cs"/>
          <w:b/>
          <w:bCs/>
          <w:sz w:val="36"/>
          <w:szCs w:val="36"/>
          <w:cs/>
        </w:rPr>
        <w:t>กรกฎาคม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 w:rsidR="00D808C6">
        <w:rPr>
          <w:rFonts w:ascii="Angsana New" w:hAnsi="Angsana New" w:cs="Angsana New"/>
          <w:b/>
          <w:bCs/>
          <w:sz w:val="36"/>
          <w:szCs w:val="36"/>
        </w:rPr>
        <w:t>25</w:t>
      </w:r>
      <w:r w:rsidR="00B5720B">
        <w:rPr>
          <w:rFonts w:ascii="Angsana New" w:hAnsi="Angsana New" w:cs="Angsana New"/>
          <w:b/>
          <w:bCs/>
          <w:sz w:val="36"/>
          <w:szCs w:val="36"/>
        </w:rPr>
        <w:t>60</w:t>
      </w:r>
    </w:p>
    <w:p w:rsidR="00C844FC" w:rsidRDefault="00C844FC" w:rsidP="00734F4E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</w:t>
      </w:r>
      <w:r w:rsidR="004D0DEF">
        <w:rPr>
          <w:rFonts w:ascii="Angsana New" w:hAnsi="Angsana New" w:cs="Angsana New" w:hint="cs"/>
          <w:b/>
          <w:bCs/>
          <w:sz w:val="32"/>
          <w:szCs w:val="32"/>
          <w:cs/>
        </w:rPr>
        <w:t>บัตรรายงานโรคและความทันเวลา</w:t>
      </w:r>
    </w:p>
    <w:p w:rsidR="001774ED" w:rsidRDefault="004D0DEF" w:rsidP="00790087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ในเดือน</w:t>
      </w:r>
      <w:r w:rsidR="00D53F96">
        <w:rPr>
          <w:rFonts w:ascii="Angsana New" w:hAnsi="Angsana New" w:cs="Angsana New" w:hint="cs"/>
          <w:sz w:val="32"/>
          <w:szCs w:val="32"/>
          <w:cs/>
        </w:rPr>
        <w:t>กรกฎาคม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2560 พบว่า 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</w:t>
      </w:r>
      <w:r w:rsidR="00826799">
        <w:rPr>
          <w:rFonts w:ascii="Angsana New" w:hAnsi="Angsana New" w:cs="Angsana New" w:hint="cs"/>
          <w:sz w:val="32"/>
          <w:szCs w:val="32"/>
          <w:cs/>
        </w:rPr>
        <w:t>ี</w:t>
      </w:r>
      <w:proofErr w:type="spellEnd"/>
      <w:r w:rsidR="001774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26799">
        <w:rPr>
          <w:rFonts w:ascii="Angsana New" w:hAnsi="Angsana New" w:cs="Angsana New" w:hint="cs"/>
          <w:sz w:val="32"/>
          <w:szCs w:val="32"/>
          <w:cs/>
        </w:rPr>
        <w:t xml:space="preserve">มีการส่งบัตรรายงานโรค จำนวน </w:t>
      </w:r>
      <w:r w:rsidR="00FC228C">
        <w:rPr>
          <w:rFonts w:ascii="Angsana New" w:hAnsi="Angsana New" w:cs="Angsana New"/>
          <w:sz w:val="32"/>
          <w:szCs w:val="32"/>
        </w:rPr>
        <w:t>138</w:t>
      </w:r>
      <w:r w:rsidR="00FC228C">
        <w:rPr>
          <w:rFonts w:ascii="Angsana New" w:hAnsi="Angsana New" w:cs="Angsana New" w:hint="cs"/>
          <w:sz w:val="32"/>
          <w:szCs w:val="32"/>
          <w:cs/>
        </w:rPr>
        <w:t xml:space="preserve"> บัตร เป็นอันดับ 2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</w:t>
      </w:r>
      <w:r w:rsidR="00FC228C">
        <w:rPr>
          <w:rFonts w:ascii="Angsana New" w:hAnsi="Angsana New" w:cs="Angsana New" w:hint="cs"/>
          <w:sz w:val="32"/>
          <w:szCs w:val="32"/>
          <w:cs/>
        </w:rPr>
        <w:t>อำเภอ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ที่มีการส่งบัตรรายงานโรคมากที่สุด และมีความทันเวลาคิดเป็นร้อยละ </w:t>
      </w:r>
      <w:r w:rsidR="00FC228C">
        <w:rPr>
          <w:rFonts w:ascii="Angsana New" w:hAnsi="Angsana New" w:cs="Angsana New" w:hint="cs"/>
          <w:sz w:val="32"/>
          <w:szCs w:val="32"/>
          <w:cs/>
        </w:rPr>
        <w:t>80.43 เป็นอันดับ 3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 เมื่อพิจารณาเป็นรายสถานบริการ พบว่า รพ.สต.ที่มีการส่งบัตรรายงานมากที่สุดคือ รพ.สต.</w:t>
      </w:r>
      <w:r w:rsidR="00826799">
        <w:rPr>
          <w:rFonts w:ascii="Angsana New" w:hAnsi="Angsana New" w:cs="Angsana New" w:hint="cs"/>
          <w:sz w:val="32"/>
          <w:szCs w:val="32"/>
          <w:cs/>
        </w:rPr>
        <w:t>เขาค่าย รองลงมาคือ รพ.สต.</w:t>
      </w:r>
      <w:r w:rsidR="00FC228C">
        <w:rPr>
          <w:rFonts w:ascii="Angsana New" w:hAnsi="Angsana New" w:cs="Angsana New" w:hint="cs"/>
          <w:sz w:val="32"/>
          <w:szCs w:val="32"/>
          <w:cs/>
        </w:rPr>
        <w:t>คลองน้อย</w:t>
      </w:r>
      <w:proofErr w:type="spellStart"/>
      <w:r w:rsidR="00FC228C">
        <w:rPr>
          <w:rFonts w:ascii="Angsana New" w:hAnsi="Angsana New" w:cs="Angsana New" w:hint="cs"/>
          <w:sz w:val="32"/>
          <w:szCs w:val="32"/>
          <w:cs/>
        </w:rPr>
        <w:t>และสวี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7D15">
        <w:rPr>
          <w:rFonts w:ascii="Angsana New" w:hAnsi="Angsana New" w:cs="Angsana New" w:hint="cs"/>
          <w:sz w:val="32"/>
          <w:szCs w:val="32"/>
          <w:cs/>
        </w:rPr>
        <w:t xml:space="preserve">ในส่วนของความทันเวลา พบว่า รพ.สต.ที่มีความทันเวลาน้อยที่สุดคือ </w:t>
      </w:r>
      <w:r w:rsidR="00A570FD">
        <w:rPr>
          <w:rFonts w:ascii="Angsana New" w:hAnsi="Angsana New" w:cs="Angsana New" w:hint="cs"/>
          <w:sz w:val="32"/>
          <w:szCs w:val="32"/>
          <w:cs/>
        </w:rPr>
        <w:t>รพ.สต.</w:t>
      </w:r>
      <w:r w:rsidR="00FC228C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A570F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C228C">
        <w:rPr>
          <w:rFonts w:ascii="Angsana New" w:hAnsi="Angsana New" w:cs="Angsana New" w:hint="cs"/>
          <w:sz w:val="32"/>
          <w:szCs w:val="32"/>
          <w:cs/>
        </w:rPr>
        <w:t>ไม่มี</w:t>
      </w:r>
      <w:r w:rsidR="00BF49F3">
        <w:rPr>
          <w:rFonts w:ascii="Angsana New" w:hAnsi="Angsana New" w:cs="Angsana New" w:hint="cs"/>
          <w:sz w:val="32"/>
          <w:szCs w:val="32"/>
          <w:cs/>
        </w:rPr>
        <w:t>สถานบริการ</w:t>
      </w:r>
      <w:r w:rsidR="00826799">
        <w:rPr>
          <w:rFonts w:ascii="Angsana New" w:hAnsi="Angsana New" w:cs="Angsana New" w:hint="cs"/>
          <w:sz w:val="32"/>
          <w:szCs w:val="32"/>
          <w:cs/>
        </w:rPr>
        <w:t>ที่ไม่มี</w:t>
      </w:r>
      <w:r w:rsidR="00FC228C">
        <w:rPr>
          <w:rFonts w:ascii="Angsana New" w:hAnsi="Angsana New" w:cs="Angsana New" w:hint="cs"/>
          <w:sz w:val="32"/>
          <w:szCs w:val="32"/>
          <w:cs/>
        </w:rPr>
        <w:t>การรายงาย 506</w:t>
      </w:r>
      <w:r w:rsidR="00FC228C">
        <w:rPr>
          <w:rFonts w:ascii="Angsana New" w:hAnsi="Angsana New" w:cs="Angsana New"/>
          <w:sz w:val="32"/>
          <w:szCs w:val="32"/>
        </w:rPr>
        <w:t xml:space="preserve"> </w:t>
      </w:r>
    </w:p>
    <w:p w:rsidR="001774ED" w:rsidRDefault="001774ED" w:rsidP="00790087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37719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034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EC" w:rsidRDefault="001774ED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4487545"/>
            <wp:effectExtent l="0" t="0" r="254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029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D34" w:rsidRDefault="002F3D34" w:rsidP="001774ED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1774ED" w:rsidRDefault="001774ED" w:rsidP="001774ED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1610360"/>
            <wp:effectExtent l="0" t="0" r="254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032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2F" w:rsidRDefault="002C1E2F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33118" w:rsidRDefault="00C3311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3363A7" w:rsidRPr="00011868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0232EC" w:rsidRDefault="0003797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22FBC"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 w:rsidR="00222FBC">
        <w:rPr>
          <w:rFonts w:ascii="Angsana New" w:hAnsi="Angsana New" w:cs="Angsana New"/>
          <w:sz w:val="32"/>
          <w:szCs w:val="32"/>
          <w:lang w:val="en-SG"/>
        </w:rPr>
        <w:t>506</w:t>
      </w:r>
      <w:r w:rsidR="00222FBC">
        <w:rPr>
          <w:rFonts w:ascii="Angsana New" w:hAnsi="Angsana New" w:cs="Angsana New" w:hint="cs"/>
          <w:sz w:val="32"/>
          <w:szCs w:val="32"/>
          <w:cs/>
        </w:rPr>
        <w:t>)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</w:t>
      </w:r>
      <w:r w:rsidR="00BB3DA9">
        <w:rPr>
          <w:rFonts w:ascii="Angsana New" w:hAnsi="Angsana New" w:cs="Angsana New" w:hint="cs"/>
          <w:sz w:val="32"/>
          <w:szCs w:val="32"/>
          <w:cs/>
        </w:rPr>
        <w:t>มกราคม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363A7">
        <w:rPr>
          <w:rFonts w:ascii="Angsana New" w:hAnsi="Angsana New" w:cs="Angsana New" w:hint="cs"/>
          <w:sz w:val="32"/>
          <w:szCs w:val="32"/>
          <w:cs/>
        </w:rPr>
        <w:t xml:space="preserve">ถึงเดือน </w:t>
      </w:r>
      <w:r w:rsidR="00011868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291415">
        <w:rPr>
          <w:rFonts w:ascii="Angsana New" w:hAnsi="Angsana New" w:cs="Angsana New" w:hint="cs"/>
          <w:sz w:val="32"/>
          <w:szCs w:val="32"/>
          <w:cs/>
        </w:rPr>
        <w:t>โ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รคที่มีอัตราป่วยสูงสุด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 w:rsidR="00E77010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E77010"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 w:rsidR="00C33118">
        <w:rPr>
          <w:rFonts w:ascii="Angsana New" w:hAnsi="Angsana New" w:cs="Angsana New"/>
          <w:sz w:val="32"/>
          <w:szCs w:val="32"/>
        </w:rPr>
        <w:t xml:space="preserve">1439.96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C33118">
        <w:rPr>
          <w:rFonts w:ascii="Angsana New" w:hAnsi="Angsana New" w:cs="Angsana New" w:hint="cs"/>
          <w:sz w:val="32"/>
          <w:szCs w:val="32"/>
          <w:cs/>
          <w:lang w:val="en-SG"/>
        </w:rPr>
        <w:t>273.95</w:t>
      </w:r>
      <w:r w:rsidR="00011868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AF3249">
        <w:rPr>
          <w:rFonts w:ascii="Angsana New" w:hAnsi="Angsana New" w:cs="Angsana New" w:hint="cs"/>
          <w:sz w:val="32"/>
          <w:szCs w:val="32"/>
          <w:cs/>
        </w:rPr>
        <w:t>ตาแดง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C33118">
        <w:rPr>
          <w:rFonts w:ascii="Angsana New" w:hAnsi="Angsana New" w:cs="Angsana New" w:hint="cs"/>
          <w:sz w:val="32"/>
          <w:szCs w:val="32"/>
          <w:cs/>
        </w:rPr>
        <w:t>72.96</w:t>
      </w:r>
      <w:r w:rsidR="00424BC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BB146A" w:rsidRDefault="00C3311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2890" cy="6337190"/>
            <wp:effectExtent l="0" t="0" r="1270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026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C7" w:rsidRDefault="000A73C7" w:rsidP="00022BF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0A73C7" w:rsidRDefault="000A73C7" w:rsidP="00022BF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B04DC7" w:rsidRDefault="00B04DC7" w:rsidP="00022BF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B04DC7" w:rsidRDefault="00B04DC7" w:rsidP="00022BF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4A6EC3" w:rsidRPr="00022BF9" w:rsidRDefault="004A6EC3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 w:rsidR="00F1285D"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756777" w:rsidRDefault="0030363A" w:rsidP="00756777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</w:r>
      <w:r w:rsidR="009104AD" w:rsidRPr="0026234E">
        <w:rPr>
          <w:rFonts w:ascii="Angsana New" w:hAnsi="Angsana New" w:cs="Angsana New"/>
          <w:sz w:val="32"/>
          <w:szCs w:val="32"/>
        </w:rPr>
        <w:tab/>
      </w:r>
      <w:r w:rsidRPr="0026234E">
        <w:rPr>
          <w:rFonts w:ascii="Angsana New" w:hAnsi="Angsana New" w:cs="Angsana New"/>
          <w:sz w:val="32"/>
          <w:szCs w:val="32"/>
        </w:rPr>
        <w:t>1</w:t>
      </w:r>
      <w:r w:rsidRPr="0026234E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>ที่  1 มกราคม 25</w:t>
      </w:r>
      <w:r w:rsidR="009A1E06" w:rsidRPr="0026234E">
        <w:rPr>
          <w:rFonts w:ascii="Angsana New" w:hAnsi="Angsana New" w:cs="Angsana New"/>
          <w:sz w:val="32"/>
          <w:szCs w:val="32"/>
          <w:cs/>
        </w:rPr>
        <w:t>60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4C0FA0">
        <w:rPr>
          <w:rFonts w:ascii="Angsana New" w:hAnsi="Angsana New" w:cs="Angsana New"/>
          <w:sz w:val="32"/>
          <w:szCs w:val="32"/>
          <w:cs/>
        </w:rPr>
        <w:t>3</w:t>
      </w:r>
      <w:r w:rsidR="004C0FA0">
        <w:rPr>
          <w:rFonts w:ascii="Angsana New" w:hAnsi="Angsana New" w:cs="Angsana New" w:hint="cs"/>
          <w:sz w:val="32"/>
          <w:szCs w:val="32"/>
          <w:cs/>
        </w:rPr>
        <w:t>1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4C0FA0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>25</w:t>
      </w:r>
      <w:r w:rsidR="009A1E06" w:rsidRPr="0026234E">
        <w:rPr>
          <w:rFonts w:ascii="Angsana New" w:hAnsi="Angsana New" w:cs="Angsana New"/>
          <w:sz w:val="32"/>
          <w:szCs w:val="32"/>
          <w:cs/>
        </w:rPr>
        <w:t>60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26234E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26234E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ได้รับรายงานผู้ป่วยโรคอุจจาระร่วง</w:t>
      </w:r>
      <w:r w:rsidR="00F01B44" w:rsidRPr="0026234E">
        <w:rPr>
          <w:rFonts w:ascii="Angsana New" w:hAnsi="Angsana New" w:cs="Angsana New"/>
          <w:sz w:val="32"/>
          <w:szCs w:val="32"/>
          <w:cs/>
        </w:rPr>
        <w:t xml:space="preserve"> จำนวนทั้งสิ้น </w:t>
      </w:r>
      <w:r w:rsidR="00A92059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2F07B2" w:rsidRPr="002F07B2">
        <w:rPr>
          <w:rFonts w:ascii="Angsana New" w:hAnsi="Angsana New" w:cs="Angsana New"/>
          <w:sz w:val="32"/>
          <w:szCs w:val="32"/>
          <w:cs/>
        </w:rPr>
        <w:t>1046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2F07B2" w:rsidRPr="002F07B2">
        <w:rPr>
          <w:rFonts w:ascii="Angsana New" w:hAnsi="Angsana New" w:cs="Angsana New"/>
          <w:sz w:val="32"/>
          <w:szCs w:val="32"/>
          <w:cs/>
        </w:rPr>
        <w:t>1439.96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</w:t>
      </w:r>
      <w:r w:rsidR="00F01B44" w:rsidRPr="0026234E">
        <w:rPr>
          <w:rFonts w:ascii="Angsana New" w:hAnsi="Angsana New" w:cs="Angsana New"/>
          <w:sz w:val="32"/>
          <w:szCs w:val="32"/>
          <w:cs/>
        </w:rPr>
        <w:t>ไม่มีรายงานผู้ป่วยเสียชีวิต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พบผู้ป่วยเพศหญิงมากกว่าเพศชาย  </w:t>
      </w:r>
      <w:r w:rsidR="002F07B2" w:rsidRPr="002F07B2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โดยพบเพศหญิง608  ราย  เพศชาย 438  ราย  อัตราส่วนเพศหญิงต่อเพศชาย  เท่ากับ  1.39 : 1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 </w:t>
      </w:r>
      <w:r w:rsidR="002F07B2" w:rsidRPr="002F07B2">
        <w:rPr>
          <w:rFonts w:ascii="Angsana New" w:hAnsi="Angsana New" w:cs="Angsana New"/>
          <w:sz w:val="32"/>
          <w:szCs w:val="32"/>
          <w:cs/>
        </w:rPr>
        <w:t xml:space="preserve"> กลุ่มอายุที่พบสูงสุดคือกลุ่มอายุ 0 - 4  ปี จำนวนผู้ป่วยเท่ากับ  255 ราย รองลงมาคือ กลุ่มอายุ  65  ปี ขึ้นไป</w:t>
      </w:r>
      <w:r w:rsidR="002F07B2">
        <w:rPr>
          <w:rFonts w:ascii="Angsana New" w:hAnsi="Angsana New" w:cs="Angsana New"/>
          <w:sz w:val="32"/>
          <w:szCs w:val="32"/>
        </w:rPr>
        <w:t xml:space="preserve">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จำนวน  </w:t>
      </w:r>
      <w:r w:rsidR="002F07B2" w:rsidRPr="002F07B2">
        <w:rPr>
          <w:rFonts w:ascii="Angsana New" w:hAnsi="Angsana New" w:cs="Angsana New"/>
          <w:sz w:val="32"/>
          <w:szCs w:val="32"/>
          <w:cs/>
        </w:rPr>
        <w:t>152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ราย  และอายุ 25 - 34  ปี จำนวน</w:t>
      </w:r>
      <w:r w:rsidR="002F07B2">
        <w:rPr>
          <w:rFonts w:ascii="Angsana New" w:hAnsi="Angsana New" w:cs="Angsana New" w:hint="cs"/>
          <w:sz w:val="32"/>
          <w:szCs w:val="32"/>
          <w:cs/>
        </w:rPr>
        <w:t xml:space="preserve"> 110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3A3856" w:rsidRPr="0026234E">
        <w:rPr>
          <w:rFonts w:ascii="Angsana New" w:hAnsi="Angsana New" w:cs="Angsana New"/>
          <w:sz w:val="32"/>
          <w:szCs w:val="32"/>
          <w:cs/>
        </w:rPr>
        <w:t>ราย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 </w:t>
      </w:r>
      <w:r w:rsidR="00E049A5" w:rsidRPr="0026234E">
        <w:rPr>
          <w:rFonts w:ascii="Angsana New" w:hAnsi="Angsana New" w:cs="Angsana New"/>
          <w:sz w:val="32"/>
          <w:szCs w:val="32"/>
          <w:cs/>
        </w:rPr>
        <w:t xml:space="preserve">ตามลำดับ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 w:rsidRPr="0026234E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A92059" w:rsidRPr="0026234E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2F07B2" w:rsidRPr="002F07B2">
        <w:rPr>
          <w:rFonts w:cs="Cordia New"/>
          <w:cs/>
        </w:rPr>
        <w:t>341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  ราย  รองลงมาคือ   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อาชีพเกษตร </w:t>
      </w:r>
      <w:r w:rsidR="003A3856" w:rsidRPr="0026234E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2F07B2">
        <w:rPr>
          <w:rFonts w:hint="cs"/>
          <w:cs/>
        </w:rPr>
        <w:t>303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 ราย  ตำบลที่มีอัตราป่วยต่อประชากรแสนคนสูงสุด </w:t>
      </w:r>
      <w:r w:rsidR="009C782A" w:rsidRPr="0026234E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อันดับแรกคือ </w:t>
      </w:r>
      <w:proofErr w:type="spellStart"/>
      <w:r w:rsidR="009C782A" w:rsidRPr="0026234E">
        <w:rPr>
          <w:rFonts w:ascii="Angsana New" w:hAnsi="Angsana New" w:cs="Angsana New"/>
          <w:sz w:val="32"/>
          <w:szCs w:val="32"/>
          <w:cs/>
        </w:rPr>
        <w:t>ตำบล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>ค</w:t>
      </w:r>
      <w:proofErr w:type="spellEnd"/>
      <w:r w:rsidR="00E464C1" w:rsidRPr="0026234E">
        <w:rPr>
          <w:rFonts w:ascii="Angsana New" w:hAnsi="Angsana New" w:cs="Angsana New"/>
          <w:sz w:val="32"/>
          <w:szCs w:val="32"/>
          <w:cs/>
        </w:rPr>
        <w:t>รน</w:t>
      </w:r>
      <w:r w:rsidR="0035497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F07B2" w:rsidRPr="002F07B2">
        <w:rPr>
          <w:rFonts w:cs="Cordia New"/>
          <w:cs/>
        </w:rPr>
        <w:t>1</w:t>
      </w:r>
      <w:r w:rsidR="002F07B2" w:rsidRPr="002F07B2">
        <w:t>,</w:t>
      </w:r>
      <w:r w:rsidR="002F07B2" w:rsidRPr="002F07B2">
        <w:rPr>
          <w:rFonts w:cs="Cordia New"/>
          <w:cs/>
        </w:rPr>
        <w:t>931.75</w:t>
      </w:r>
      <w:r w:rsidR="00DA1CC7">
        <w:rPr>
          <w:cs/>
        </w:rPr>
        <w:t xml:space="preserve"> 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2F07B2">
        <w:rPr>
          <w:rFonts w:ascii="Angsana New" w:hAnsi="Angsana New" w:cs="Angsana New" w:hint="cs"/>
          <w:sz w:val="32"/>
          <w:szCs w:val="32"/>
          <w:cs/>
        </w:rPr>
        <w:t xml:space="preserve">วิสัยใต้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อัตรา</w:t>
      </w:r>
      <w:r w:rsidR="009A1E06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2F07B2" w:rsidRPr="002F07B2">
        <w:rPr>
          <w:rFonts w:cs="Cordia New"/>
          <w:cs/>
        </w:rPr>
        <w:t>1926.35</w:t>
      </w:r>
      <w:r w:rsidR="002F07B2">
        <w:rPr>
          <w:rFonts w:ascii="Angsana New" w:hAnsi="Angsana New" w:cs="Angsana New"/>
          <w:sz w:val="32"/>
          <w:szCs w:val="32"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26234E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และ </w:t>
      </w:r>
      <w:proofErr w:type="spellStart"/>
      <w:r w:rsidR="009C782A" w:rsidRPr="0026234E">
        <w:rPr>
          <w:rFonts w:ascii="Angsana New" w:hAnsi="Angsana New" w:cs="Angsana New"/>
          <w:sz w:val="32"/>
          <w:szCs w:val="32"/>
          <w:cs/>
        </w:rPr>
        <w:t>ตำบล</w:t>
      </w:r>
      <w:r w:rsidR="002F07B2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E7015A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DA1CC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F07B2" w:rsidRPr="002F07B2">
        <w:rPr>
          <w:rFonts w:cs="Cordia New"/>
          <w:cs/>
        </w:rPr>
        <w:t>1808.95</w:t>
      </w:r>
      <w:r w:rsidR="002F07B2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26234E">
        <w:rPr>
          <w:rFonts w:ascii="Angsana New" w:hAnsi="Angsana New" w:cs="Angsana New"/>
          <w:sz w:val="32"/>
          <w:szCs w:val="32"/>
        </w:rPr>
        <w:t xml:space="preserve">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562879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มีอัตราป่วยต่ำกว่า </w:t>
      </w:r>
      <w:proofErr w:type="spellStart"/>
      <w:r w:rsidR="00756777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756777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ปีในเดือนเดียวกัน </w:t>
      </w:r>
      <w:r w:rsidR="00756777" w:rsidRPr="000B3454">
        <w:rPr>
          <w:rFonts w:ascii="Angsana New" w:hAnsi="Angsana New" w:cs="Angsana New"/>
          <w:spacing w:val="-6"/>
          <w:sz w:val="32"/>
          <w:szCs w:val="32"/>
          <w:cs/>
        </w:rPr>
        <w:t>และอัตราป่วยตั้งแต่เดือนมกราคม ถึงเดือน</w:t>
      </w:r>
      <w:r w:rsidR="00F864A6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กรกฎาคม</w:t>
      </w:r>
      <w:r w:rsidR="00756777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801F4E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ต่ำ</w:t>
      </w:r>
      <w:r w:rsidR="00756777" w:rsidRPr="000B3454">
        <w:rPr>
          <w:rFonts w:ascii="Angsana New" w:hAnsi="Angsana New" w:cs="Angsana New"/>
          <w:spacing w:val="-6"/>
          <w:sz w:val="32"/>
          <w:szCs w:val="32"/>
          <w:cs/>
        </w:rPr>
        <w:t>กว่า</w:t>
      </w:r>
      <w:proofErr w:type="spellStart"/>
      <w:r w:rsidR="00756777" w:rsidRPr="000B3454">
        <w:rPr>
          <w:rFonts w:ascii="Angsana New" w:hAnsi="Angsana New" w:cs="Angsana New"/>
          <w:spacing w:val="-6"/>
          <w:sz w:val="32"/>
          <w:szCs w:val="32"/>
          <w:cs/>
        </w:rPr>
        <w:t>ค่ามัธย</w:t>
      </w:r>
      <w:proofErr w:type="spellEnd"/>
      <w:r w:rsidR="00756777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ฐาน ย้อนหลัง </w:t>
      </w:r>
      <w:r w:rsidR="00756777" w:rsidRPr="000B3454">
        <w:rPr>
          <w:rFonts w:ascii="Angsana New" w:hAnsi="Angsana New" w:cs="Angsana New"/>
          <w:spacing w:val="-6"/>
          <w:sz w:val="32"/>
          <w:szCs w:val="32"/>
        </w:rPr>
        <w:t xml:space="preserve">5 </w:t>
      </w:r>
      <w:r w:rsidR="00756777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ปี คิดเป็นร้อยละ </w:t>
      </w:r>
      <w:r w:rsidR="005D2A5D" w:rsidRPr="000B3454">
        <w:rPr>
          <w:rFonts w:ascii="Angsana New" w:hAnsi="Angsana New" w:cs="Angsana New" w:hint="cs"/>
          <w:spacing w:val="-6"/>
          <w:sz w:val="32"/>
          <w:szCs w:val="32"/>
          <w:cs/>
        </w:rPr>
        <w:t>36.63</w:t>
      </w:r>
      <w:r w:rsidR="005600B8">
        <w:rPr>
          <w:rFonts w:ascii="Angsana New" w:hAnsi="Angsana New" w:cs="Angsana New"/>
          <w:sz w:val="32"/>
          <w:szCs w:val="32"/>
        </w:rPr>
        <w:t xml:space="preserve"> </w:t>
      </w:r>
      <w:r w:rsidR="005600B8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0B3454" w:rsidRDefault="000B3454" w:rsidP="000B345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78423" cy="1927163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7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71" cy="19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F6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99506" cy="1919550"/>
            <wp:effectExtent l="0" t="0" r="127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251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418" cy="19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4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0B3454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0B3454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0B3454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91148" cy="260007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251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114" cy="25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4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62781" cy="2425148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251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90" cy="24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4" w:rsidRDefault="000B3454" w:rsidP="00931BF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82190" cy="2647784"/>
            <wp:effectExtent l="0" t="0" r="444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07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59" cy="26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A6" w:rsidRPr="005600B8" w:rsidRDefault="00F864A6" w:rsidP="00756777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81A5D" w:rsidRPr="009A4D2C" w:rsidRDefault="00381A5D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BC1236" w:rsidRPr="005600B8" w:rsidRDefault="00466259" w:rsidP="00BC1236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FC6C1D">
        <w:rPr>
          <w:rFonts w:ascii="Angsana New" w:hAnsi="Angsana New" w:cs="Angsana New"/>
          <w:sz w:val="32"/>
          <w:szCs w:val="32"/>
        </w:rPr>
        <w:lastRenderedPageBreak/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31415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</w:t>
      </w:r>
      <w:r w:rsidR="00331415">
        <w:rPr>
          <w:rFonts w:ascii="Angsana New" w:hAnsi="Angsana New" w:cs="Angsana New" w:hint="cs"/>
          <w:sz w:val="32"/>
          <w:szCs w:val="32"/>
          <w:cs/>
        </w:rPr>
        <w:t>60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556723">
        <w:rPr>
          <w:rFonts w:ascii="Angsana New" w:hAnsi="Angsana New" w:cs="Angsana New"/>
          <w:sz w:val="32"/>
          <w:szCs w:val="32"/>
          <w:lang w:val="en-SG"/>
        </w:rPr>
        <w:t>3</w:t>
      </w:r>
      <w:r w:rsidR="00556723">
        <w:rPr>
          <w:rFonts w:ascii="Angsana New" w:hAnsi="Angsana New" w:cs="Angsana New" w:hint="cs"/>
          <w:sz w:val="32"/>
          <w:szCs w:val="32"/>
          <w:cs/>
          <w:lang w:val="en-SG"/>
        </w:rPr>
        <w:t>1</w:t>
      </w:r>
      <w:r w:rsidR="000560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5672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กรกฎาคม  </w:t>
      </w:r>
      <w:r w:rsidR="000560E7">
        <w:rPr>
          <w:rFonts w:ascii="Angsana New" w:hAnsi="Angsana New" w:cs="Angsana New"/>
          <w:sz w:val="32"/>
          <w:szCs w:val="32"/>
          <w:cs/>
        </w:rPr>
        <w:t>25</w:t>
      </w:r>
      <w:r w:rsidR="00331415">
        <w:rPr>
          <w:rFonts w:ascii="Angsana New" w:hAnsi="Angsana New" w:cs="Angsana New" w:hint="cs"/>
          <w:sz w:val="32"/>
          <w:szCs w:val="32"/>
          <w:cs/>
        </w:rPr>
        <w:t>60</w:t>
      </w:r>
      <w:r w:rsidR="000560E7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>จำนวนทั้งสิ้น 199 ราย  คิดเป็นอัตราป่วย   273.95  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0F89" w:rsidRPr="009C0F89">
        <w:rPr>
          <w:rFonts w:ascii="Angsana New" w:hAnsi="Angsana New" w:cs="Angsana New"/>
          <w:sz w:val="32"/>
          <w:szCs w:val="32"/>
          <w:cs/>
        </w:rPr>
        <w:t xml:space="preserve">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 xml:space="preserve"> พบผู้ป่วยเพศชายมากกว่าเพศหญิง  โดยพบเพศชาย126  ราย  เพศหญิง 73  ราย  อัตราส่วนเพศชาย ต่อ เพศหญิง  เท่ากับ 1.73 : 1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0F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65  ปี ขึ้นไป จำนวนผู้ป่วยเท่ากับ  80 ราย รองลงมาคือ 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>กลุ่มอายุ  0 - 4  ปี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>63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FA1AE7">
        <w:rPr>
          <w:rFonts w:ascii="Angsana New" w:hAnsi="Angsana New" w:cs="Angsana New"/>
          <w:sz w:val="32"/>
          <w:szCs w:val="32"/>
          <w:cs/>
        </w:rPr>
        <w:t>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-  </w:t>
      </w:r>
      <w:r w:rsidR="00FA1AE7">
        <w:rPr>
          <w:rFonts w:ascii="Angsana New" w:hAnsi="Angsana New" w:cs="Angsana New" w:hint="cs"/>
          <w:sz w:val="32"/>
          <w:szCs w:val="32"/>
          <w:cs/>
        </w:rPr>
        <w:t>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>21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 xml:space="preserve">ในปกครอง จำนวนผู้ป่วยเท่ากับ  </w:t>
      </w:r>
      <w:r w:rsidR="00556723" w:rsidRPr="00556723">
        <w:rPr>
          <w:rFonts w:ascii="Angsana New" w:hAnsi="Angsana New" w:cs="Angsana New"/>
          <w:sz w:val="32"/>
          <w:szCs w:val="32"/>
          <w:cs/>
          <w:lang w:val="en-SG"/>
        </w:rPr>
        <w:t>73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>65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556723" w:rsidRPr="00556723">
        <w:rPr>
          <w:rFonts w:ascii="Angsana New" w:hAnsi="Angsana New" w:cs="Angsana New"/>
          <w:sz w:val="32"/>
          <w:szCs w:val="32"/>
          <w:cs/>
        </w:rPr>
        <w:t>31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4C368D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อันดับแรกคือ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ตำบล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ท่าหิน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556723" w:rsidRPr="00556723">
        <w:rPr>
          <w:rFonts w:ascii="Angsana New" w:hAnsi="Angsana New" w:cs="Angsana New"/>
          <w:sz w:val="32"/>
          <w:szCs w:val="32"/>
          <w:lang w:val="en-SG"/>
        </w:rPr>
        <w:t>564.82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นาสัก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556723" w:rsidRPr="00556723">
        <w:rPr>
          <w:rFonts w:ascii="Angsana New" w:hAnsi="Angsana New" w:cs="Angsana New"/>
          <w:sz w:val="32"/>
          <w:szCs w:val="32"/>
          <w:lang w:val="en-SG"/>
        </w:rPr>
        <w:t>372.97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F764A">
        <w:rPr>
          <w:rFonts w:ascii="Angsana New" w:hAnsi="Angsana New" w:cs="Angsana New"/>
          <w:sz w:val="32"/>
          <w:szCs w:val="32"/>
          <w:cs/>
        </w:rPr>
        <w:t>ต่อประชากรแสนคน  และ ตำบล</w:t>
      </w:r>
      <w:r w:rsidR="00556723">
        <w:rPr>
          <w:rFonts w:ascii="Angsana New" w:hAnsi="Angsana New" w:cs="Angsana New" w:hint="cs"/>
          <w:sz w:val="32"/>
          <w:szCs w:val="32"/>
          <w:cs/>
        </w:rPr>
        <w:t>นาโพธิ์</w:t>
      </w:r>
      <w:r w:rsidR="0018741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6A84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73E86" w:rsidRPr="00073E86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56723" w:rsidRPr="00556723">
        <w:rPr>
          <w:rFonts w:ascii="Angsana New" w:hAnsi="Angsana New" w:cs="Angsana New"/>
          <w:sz w:val="32"/>
          <w:szCs w:val="32"/>
          <w:lang w:val="en-SG"/>
        </w:rPr>
        <w:t xml:space="preserve"> 328.52</w:t>
      </w:r>
      <w:r w:rsidR="0018741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C1236">
        <w:rPr>
          <w:rFonts w:ascii="Angsana New" w:hAnsi="Angsana New" w:cs="Angsana New"/>
          <w:sz w:val="32"/>
          <w:szCs w:val="32"/>
        </w:rPr>
        <w:t xml:space="preserve"> 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</w:t>
      </w:r>
      <w:r w:rsidR="00556723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BC1236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E60A28">
        <w:rPr>
          <w:rFonts w:ascii="Angsana New" w:hAnsi="Angsana New" w:cs="Angsana New" w:hint="cs"/>
          <w:sz w:val="32"/>
          <w:szCs w:val="32"/>
          <w:cs/>
        </w:rPr>
        <w:t>สู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BC1236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BC1236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BC1236">
        <w:rPr>
          <w:rFonts w:ascii="Angsana New" w:hAnsi="Angsana New" w:cs="Angsana New"/>
          <w:sz w:val="32"/>
          <w:szCs w:val="32"/>
        </w:rPr>
        <w:t xml:space="preserve">5 </w:t>
      </w:r>
      <w:r w:rsidR="00BC1236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A617BB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0A28">
        <w:rPr>
          <w:rFonts w:ascii="Angsana New" w:hAnsi="Angsana New" w:cs="Angsana New" w:hint="cs"/>
          <w:sz w:val="32"/>
          <w:szCs w:val="32"/>
          <w:cs/>
        </w:rPr>
        <w:t>ต่ำ</w:t>
      </w:r>
      <w:r w:rsidR="00BC1236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BC1236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BC1236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BC1236">
        <w:rPr>
          <w:rFonts w:ascii="Angsana New" w:hAnsi="Angsana New" w:cs="Angsana New"/>
          <w:sz w:val="32"/>
          <w:szCs w:val="32"/>
        </w:rPr>
        <w:t xml:space="preserve">5 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180679">
        <w:rPr>
          <w:rFonts w:ascii="Angsana New" w:hAnsi="Angsana New" w:cs="Angsana New" w:hint="cs"/>
          <w:sz w:val="32"/>
          <w:szCs w:val="32"/>
          <w:cs/>
        </w:rPr>
        <w:t>18.66</w:t>
      </w:r>
      <w:r w:rsidR="005600B8">
        <w:rPr>
          <w:rFonts w:ascii="Angsana New" w:hAnsi="Angsana New" w:cs="Angsana New"/>
          <w:sz w:val="32"/>
          <w:szCs w:val="32"/>
        </w:rPr>
        <w:t xml:space="preserve"> </w:t>
      </w:r>
      <w:r w:rsidR="005600B8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F85242" w:rsidRDefault="000B3454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65552" cy="182941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82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792" cy="182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4" w:rsidRDefault="000B3454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57386" cy="1947823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07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99" cy="19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4" w:rsidRDefault="000B3454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747634" cy="2274073"/>
            <wp:effectExtent l="0" t="0" r="571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06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058" cy="22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4" w:rsidRDefault="000B3454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84821" cy="2156166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06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569" cy="21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3A" w:rsidRPr="000B3454" w:rsidRDefault="000B3454" w:rsidP="000B345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6B3B614" wp14:editId="475CF48F">
            <wp:extent cx="3802388" cy="2345635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1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396" cy="23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DD" w:rsidRPr="00241916" w:rsidRDefault="001865BD" w:rsidP="002B58D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>) โรคไข้หวัดใหญ่ นับตั้งแต่วันที่  1 มกราคม 25</w:t>
      </w:r>
      <w:r w:rsidR="00A15E3D">
        <w:rPr>
          <w:rFonts w:ascii="Angsana New" w:hAnsi="Angsana New" w:cs="Angsana New" w:hint="cs"/>
          <w:sz w:val="32"/>
          <w:szCs w:val="32"/>
          <w:cs/>
        </w:rPr>
        <w:t>60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146154">
        <w:rPr>
          <w:rFonts w:ascii="Angsana New" w:hAnsi="Angsana New" w:cs="Angsana New"/>
          <w:sz w:val="32"/>
          <w:szCs w:val="32"/>
        </w:rPr>
        <w:t>31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146154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กรกฎาคม </w:t>
      </w:r>
      <w:r>
        <w:rPr>
          <w:rFonts w:ascii="Angsana New" w:hAnsi="Angsana New" w:cs="Angsana New"/>
          <w:sz w:val="32"/>
          <w:szCs w:val="32"/>
          <w:cs/>
        </w:rPr>
        <w:t>25</w:t>
      </w:r>
      <w:r w:rsidR="00A15E3D">
        <w:rPr>
          <w:rFonts w:ascii="Angsana New" w:hAnsi="Angsana New" w:cs="Angsana New" w:hint="cs"/>
          <w:sz w:val="32"/>
          <w:szCs w:val="32"/>
          <w:cs/>
        </w:rPr>
        <w:t>60</w:t>
      </w:r>
      <w:r w:rsidR="00024F0A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146154" w:rsidRPr="00146154">
        <w:rPr>
          <w:rFonts w:ascii="Angsana New" w:hAnsi="Angsana New" w:cs="Angsana New"/>
          <w:sz w:val="32"/>
          <w:szCs w:val="32"/>
          <w:cs/>
        </w:rPr>
        <w:t xml:space="preserve">ได้รับรายงานผู้ป่วยโรค  </w:t>
      </w:r>
      <w:r w:rsidR="00146154" w:rsidRPr="00146154">
        <w:rPr>
          <w:rFonts w:ascii="Angsana New" w:hAnsi="Angsana New" w:cs="Angsana New"/>
          <w:sz w:val="32"/>
          <w:szCs w:val="32"/>
        </w:rPr>
        <w:t xml:space="preserve">Influenza  </w:t>
      </w:r>
      <w:r w:rsidR="00146154" w:rsidRPr="00146154">
        <w:rPr>
          <w:rFonts w:ascii="Angsana New" w:hAnsi="Angsana New" w:cs="Angsana New"/>
          <w:sz w:val="32"/>
          <w:szCs w:val="32"/>
          <w:cs/>
        </w:rPr>
        <w:t>จำนวนทั้งสิ้น 11 ราย  คิดเป็นอัตราป่วย   15.14  ต่อประชากรแสนคน ไม่มีรายงานผู้ป่วยเสียชีวิต</w:t>
      </w:r>
      <w:r w:rsidR="0014615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146154" w:rsidRPr="00146154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โดยพบเพศชาย7  ราย  เพศหญิง 4  ราย  อัตราส่วนเพศชาย ต่อ เพศหญิง  เท่ากับ 1.75 : 1</w:t>
      </w:r>
      <w:r w:rsidR="0014615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F0617" w:rsidRPr="00FC6C1D">
        <w:rPr>
          <w:rFonts w:ascii="Angsana New" w:hAnsi="Angsana New" w:cs="Angsana New"/>
          <w:sz w:val="32"/>
          <w:szCs w:val="32"/>
          <w:cs/>
        </w:rPr>
        <w:t>กลุ่มอายุที่พบ คือ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</w:t>
      </w:r>
      <w:r w:rsidR="00A15E3D">
        <w:rPr>
          <w:rFonts w:ascii="Angsana New" w:hAnsi="Angsana New" w:cs="Angsana New" w:hint="cs"/>
          <w:sz w:val="32"/>
          <w:szCs w:val="32"/>
          <w:cs/>
        </w:rPr>
        <w:t>2</w:t>
      </w:r>
      <w:r w:rsidR="00A15E3D">
        <w:rPr>
          <w:rFonts w:ascii="Angsana New" w:hAnsi="Angsana New" w:cs="Angsana New"/>
          <w:sz w:val="32"/>
          <w:szCs w:val="32"/>
          <w:cs/>
        </w:rPr>
        <w:t xml:space="preserve">5 - </w:t>
      </w:r>
      <w:r w:rsidR="00A15E3D">
        <w:rPr>
          <w:rFonts w:ascii="Angsana New" w:hAnsi="Angsana New" w:cs="Angsana New" w:hint="cs"/>
          <w:sz w:val="32"/>
          <w:szCs w:val="32"/>
          <w:cs/>
        </w:rPr>
        <w:t>34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64E1E">
        <w:rPr>
          <w:rFonts w:ascii="Angsana New" w:hAnsi="Angsana New" w:cs="Angsana New"/>
          <w:sz w:val="32"/>
          <w:szCs w:val="32"/>
          <w:cs/>
        </w:rPr>
        <w:t xml:space="preserve"> ปี 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จำนวน 2 ราย กลุ่มอายุ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15 -  24  ปี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จำนวน 2 ราย และ กลุ่มอายุ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5 - 9  ปี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146154">
        <w:rPr>
          <w:rFonts w:ascii="Angsana New" w:hAnsi="Angsana New" w:cs="Angsana New" w:hint="cs"/>
          <w:sz w:val="32"/>
          <w:szCs w:val="32"/>
          <w:cs/>
        </w:rPr>
        <w:t>2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ราย </w:t>
      </w:r>
      <w:r w:rsidRPr="00FC6C1D">
        <w:rPr>
          <w:rFonts w:ascii="Angsana New" w:hAnsi="Angsana New" w:cs="Angsana New"/>
          <w:sz w:val="32"/>
          <w:szCs w:val="32"/>
          <w:cs/>
        </w:rPr>
        <w:t>อาชีพที่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พบผู้ป่วยสูงสุด ได้แก่ อยู่ในปกครอง จำนวน  </w:t>
      </w:r>
      <w:r w:rsidR="00241916">
        <w:rPr>
          <w:rFonts w:ascii="Angsana New" w:hAnsi="Angsana New" w:cs="Angsana New" w:hint="cs"/>
          <w:sz w:val="32"/>
          <w:szCs w:val="32"/>
          <w:cs/>
        </w:rPr>
        <w:t>5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ราย</w:t>
      </w:r>
      <w:r w:rsidR="00241916">
        <w:rPr>
          <w:rFonts w:ascii="Angsana New" w:hAnsi="Angsana New" w:cs="Angsana New" w:hint="cs"/>
          <w:sz w:val="32"/>
          <w:szCs w:val="32"/>
          <w:cs/>
        </w:rPr>
        <w:t xml:space="preserve"> อาชีพนักเรียน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 </w:t>
      </w:r>
      <w:r w:rsidR="00241916">
        <w:rPr>
          <w:rFonts w:ascii="Angsana New" w:hAnsi="Angsana New" w:cs="Angsana New" w:hint="cs"/>
          <w:sz w:val="32"/>
          <w:szCs w:val="32"/>
          <w:cs/>
        </w:rPr>
        <w:t xml:space="preserve">จำนวน 2 ราย  อาชีพเกษตรกร จำนวน 3 ราย </w:t>
      </w:r>
      <w:r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EF2FBC">
        <w:rPr>
          <w:rFonts w:ascii="Angsana New" w:hAnsi="Angsana New" w:cs="Angsana New"/>
          <w:sz w:val="32"/>
          <w:szCs w:val="32"/>
          <w:cs/>
        </w:rPr>
        <w:t>ยต่อ</w:t>
      </w:r>
      <w:r w:rsidR="00EF2FBC">
        <w:rPr>
          <w:rFonts w:ascii="Angsana New" w:hAnsi="Angsana New" w:cs="Angsana New"/>
          <w:sz w:val="32"/>
          <w:szCs w:val="32"/>
          <w:cs/>
        </w:rPr>
        <w:lastRenderedPageBreak/>
        <w:t>ประชากรแสนคนสูงสุด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3 อันดับแรก</w:t>
      </w:r>
      <w:r w:rsidR="007F0617">
        <w:rPr>
          <w:rFonts w:ascii="Angsana New" w:hAnsi="Angsana New" w:cs="Angsana New"/>
          <w:sz w:val="32"/>
          <w:szCs w:val="32"/>
          <w:cs/>
        </w:rPr>
        <w:t>คือตำบล</w:t>
      </w:r>
      <w:proofErr w:type="spellStart"/>
      <w:r w:rsidR="007F0617" w:rsidRPr="007F0617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7F0617" w:rsidRPr="007F0617">
        <w:rPr>
          <w:rFonts w:ascii="Angsana New" w:hAnsi="Angsana New" w:cs="Angsana New"/>
          <w:sz w:val="32"/>
          <w:szCs w:val="32"/>
          <w:cs/>
        </w:rPr>
        <w:t xml:space="preserve"> </w:t>
      </w:r>
      <w:r w:rsidR="007F0617">
        <w:rPr>
          <w:rFonts w:ascii="Angsana New" w:hAnsi="Angsana New" w:cs="Angsana New" w:hint="cs"/>
          <w:sz w:val="32"/>
          <w:szCs w:val="32"/>
          <w:cs/>
        </w:rPr>
        <w:t>(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41916" w:rsidRPr="00241916">
        <w:rPr>
          <w:rFonts w:ascii="Angsana New" w:hAnsi="Angsana New" w:cs="Angsana New"/>
          <w:sz w:val="32"/>
          <w:szCs w:val="32"/>
          <w:lang w:val="en-SG"/>
        </w:rPr>
        <w:t xml:space="preserve">40.13 </w:t>
      </w:r>
      <w:r w:rsidRPr="00262EC8">
        <w:rPr>
          <w:rFonts w:ascii="Angsana New" w:hAnsi="Angsana New" w:cs="Angsana New"/>
          <w:sz w:val="32"/>
          <w:szCs w:val="32"/>
          <w:cs/>
        </w:rPr>
        <w:t>ต่</w:t>
      </w:r>
      <w:r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คน) </w:t>
      </w:r>
      <w:proofErr w:type="spellStart"/>
      <w:r w:rsidR="007F0617">
        <w:rPr>
          <w:rFonts w:ascii="Angsana New" w:hAnsi="Angsana New" w:cs="Angsana New" w:hint="cs"/>
          <w:sz w:val="32"/>
          <w:szCs w:val="32"/>
          <w:cs/>
        </w:rPr>
        <w:t>ตำบล</w:t>
      </w:r>
      <w:r w:rsidR="00241916">
        <w:rPr>
          <w:rFonts w:ascii="Angsana New" w:hAnsi="Angsana New" w:cs="Angsana New" w:hint="cs"/>
          <w:sz w:val="32"/>
          <w:szCs w:val="32"/>
          <w:cs/>
        </w:rPr>
        <w:t>ค</w:t>
      </w:r>
      <w:proofErr w:type="spellEnd"/>
      <w:r w:rsidR="00241916">
        <w:rPr>
          <w:rFonts w:ascii="Angsana New" w:hAnsi="Angsana New" w:cs="Angsana New" w:hint="cs"/>
          <w:sz w:val="32"/>
          <w:szCs w:val="32"/>
          <w:cs/>
        </w:rPr>
        <w:t>รน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 (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41916" w:rsidRPr="00241916">
        <w:rPr>
          <w:rFonts w:ascii="Angsana New" w:hAnsi="Angsana New" w:cs="Angsana New"/>
          <w:sz w:val="32"/>
          <w:szCs w:val="32"/>
          <w:lang w:val="en-SG"/>
        </w:rPr>
        <w:t xml:space="preserve">34.7 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7F0617"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คน) และ </w:t>
      </w:r>
      <w:proofErr w:type="spellStart"/>
      <w:r w:rsidR="007F0617">
        <w:rPr>
          <w:rFonts w:ascii="Angsana New" w:hAnsi="Angsana New" w:cs="Angsana New" w:hint="cs"/>
          <w:sz w:val="32"/>
          <w:szCs w:val="32"/>
          <w:cs/>
        </w:rPr>
        <w:t>ตำบล</w:t>
      </w:r>
      <w:r w:rsidR="00241916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7F0617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41916" w:rsidRPr="00241916">
        <w:rPr>
          <w:rFonts w:ascii="Angsana New" w:hAnsi="Angsana New" w:cs="Angsana New"/>
          <w:sz w:val="32"/>
          <w:szCs w:val="32"/>
          <w:lang w:val="en-SG"/>
        </w:rPr>
        <w:t xml:space="preserve">31.74 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7F0617"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>คน)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 </w:t>
      </w:r>
      <w:r w:rsidR="00241916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มีอัตราป่วยต่ำกว่า </w:t>
      </w:r>
      <w:proofErr w:type="spellStart"/>
      <w:r w:rsidR="002B58D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2B58D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2B58DD">
        <w:rPr>
          <w:rFonts w:ascii="Angsana New" w:hAnsi="Angsana New" w:cs="Angsana New"/>
          <w:sz w:val="32"/>
          <w:szCs w:val="32"/>
        </w:rPr>
        <w:t xml:space="preserve">5 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ปีในเดือนเดียวกัน </w:t>
      </w:r>
      <w:r w:rsidR="002B58DD" w:rsidRPr="00F24D3C">
        <w:rPr>
          <w:rFonts w:ascii="Angsana New" w:hAnsi="Angsana New" w:cs="Angsana New" w:hint="cs"/>
          <w:spacing w:val="-4"/>
          <w:sz w:val="32"/>
          <w:szCs w:val="32"/>
          <w:cs/>
        </w:rPr>
        <w:t>และอัตราป่วยตั้งแต่เดือนมกราคม ถึงเดือน</w:t>
      </w:r>
      <w:r w:rsidR="00F17A78" w:rsidRPr="00F24D3C">
        <w:rPr>
          <w:rFonts w:ascii="Angsana New" w:hAnsi="Angsana New" w:cs="Angsana New" w:hint="cs"/>
          <w:spacing w:val="-4"/>
          <w:sz w:val="32"/>
          <w:szCs w:val="32"/>
          <w:cs/>
        </w:rPr>
        <w:t>กรกฎาคม</w:t>
      </w:r>
      <w:r w:rsidR="002B58DD" w:rsidRPr="00F24D3C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="001643EA" w:rsidRPr="00F24D3C">
        <w:rPr>
          <w:rFonts w:ascii="Angsana New" w:hAnsi="Angsana New" w:cs="Angsana New" w:hint="cs"/>
          <w:spacing w:val="-4"/>
          <w:sz w:val="32"/>
          <w:szCs w:val="32"/>
          <w:cs/>
        </w:rPr>
        <w:t>สูง</w:t>
      </w:r>
      <w:r w:rsidR="002B58DD" w:rsidRPr="00F24D3C">
        <w:rPr>
          <w:rFonts w:ascii="Angsana New" w:hAnsi="Angsana New" w:cs="Angsana New" w:hint="cs"/>
          <w:spacing w:val="-4"/>
          <w:sz w:val="32"/>
          <w:szCs w:val="32"/>
          <w:cs/>
        </w:rPr>
        <w:t>กว่า</w:t>
      </w:r>
      <w:proofErr w:type="spellStart"/>
      <w:r w:rsidR="002B58DD" w:rsidRPr="00F24D3C">
        <w:rPr>
          <w:rFonts w:ascii="Angsana New" w:hAnsi="Angsana New" w:cs="Angsana New" w:hint="cs"/>
          <w:spacing w:val="-4"/>
          <w:sz w:val="32"/>
          <w:szCs w:val="32"/>
          <w:cs/>
        </w:rPr>
        <w:t>ค่ามัธย</w:t>
      </w:r>
      <w:proofErr w:type="spellEnd"/>
      <w:r w:rsidR="002B58DD" w:rsidRPr="00F24D3C">
        <w:rPr>
          <w:rFonts w:ascii="Angsana New" w:hAnsi="Angsana New" w:cs="Angsana New" w:hint="cs"/>
          <w:spacing w:val="-4"/>
          <w:sz w:val="32"/>
          <w:szCs w:val="32"/>
          <w:cs/>
        </w:rPr>
        <w:t xml:space="preserve">ฐาน ย้อนหลัง </w:t>
      </w:r>
      <w:r w:rsidR="002B58DD" w:rsidRPr="00F24D3C">
        <w:rPr>
          <w:rFonts w:ascii="Angsana New" w:hAnsi="Angsana New" w:cs="Angsana New"/>
          <w:spacing w:val="-4"/>
          <w:sz w:val="32"/>
          <w:szCs w:val="32"/>
        </w:rPr>
        <w:t xml:space="preserve">5 </w:t>
      </w:r>
      <w:r w:rsidR="002B58DD" w:rsidRPr="00F24D3C">
        <w:rPr>
          <w:rFonts w:ascii="Angsana New" w:hAnsi="Angsana New" w:cs="Angsana New" w:hint="cs"/>
          <w:spacing w:val="-4"/>
          <w:sz w:val="32"/>
          <w:szCs w:val="32"/>
          <w:cs/>
        </w:rPr>
        <w:t xml:space="preserve">ปี คิดเป็นร้อยละ </w:t>
      </w:r>
      <w:r w:rsidR="001643EA" w:rsidRPr="00F24D3C">
        <w:rPr>
          <w:rFonts w:ascii="Angsana New" w:hAnsi="Angsana New" w:cs="Angsana New" w:hint="cs"/>
          <w:spacing w:val="-4"/>
          <w:sz w:val="32"/>
          <w:szCs w:val="32"/>
          <w:cs/>
        </w:rPr>
        <w:t>58.64</w:t>
      </w:r>
      <w:r w:rsidR="00241916">
        <w:rPr>
          <w:rFonts w:ascii="Angsana New" w:hAnsi="Angsana New" w:cs="Angsana New"/>
          <w:sz w:val="32"/>
          <w:szCs w:val="32"/>
        </w:rPr>
        <w:t xml:space="preserve"> </w:t>
      </w:r>
      <w:r w:rsidR="00241916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C06082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91318" cy="1959242"/>
            <wp:effectExtent l="0" t="0" r="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62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288" cy="19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06690" cy="2059388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51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868" cy="20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72285" cy="243851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513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84" cy="244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24D3C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24D3C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920480" cy="2234317"/>
            <wp:effectExtent l="0" t="0" r="444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52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536" cy="22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Pr="00241916" w:rsidRDefault="00F24D3C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70951" cy="2369489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09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078" cy="23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E1" w:rsidRPr="00241916" w:rsidRDefault="002A2AE1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862FCB" w:rsidRPr="00F17A78" w:rsidRDefault="00EE265D" w:rsidP="00C51F4C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1865BD">
        <w:rPr>
          <w:rFonts w:ascii="Angsana New" w:hAnsi="Angsana New" w:cs="Angsana New"/>
          <w:sz w:val="32"/>
          <w:szCs w:val="32"/>
        </w:rPr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โรคตาแดง นับตั้งแต่วัน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ที่ </w:t>
      </w:r>
      <w:r w:rsidR="00962ED3">
        <w:rPr>
          <w:rFonts w:ascii="Angsana New" w:hAnsi="Angsana New" w:cs="Angsana New"/>
          <w:sz w:val="32"/>
          <w:szCs w:val="32"/>
          <w:cs/>
        </w:rPr>
        <w:t xml:space="preserve"> 1 มกราคม 25</w:t>
      </w:r>
      <w:r w:rsidR="00EC6F3F">
        <w:rPr>
          <w:rFonts w:ascii="Angsana New" w:hAnsi="Angsana New" w:cs="Angsana New"/>
          <w:sz w:val="32"/>
          <w:szCs w:val="32"/>
        </w:rPr>
        <w:t xml:space="preserve">60 </w:t>
      </w:r>
      <w:r w:rsidR="00962ED3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F561E7">
        <w:rPr>
          <w:rFonts w:ascii="Angsana New" w:hAnsi="Angsana New" w:cs="Angsana New" w:hint="cs"/>
          <w:sz w:val="32"/>
          <w:szCs w:val="32"/>
          <w:cs/>
        </w:rPr>
        <w:t xml:space="preserve">31 </w:t>
      </w:r>
      <w:r w:rsidR="0033077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561E7">
        <w:rPr>
          <w:rFonts w:ascii="Angsana New" w:hAnsi="Angsana New" w:cs="Angsana New" w:hint="cs"/>
          <w:sz w:val="32"/>
          <w:szCs w:val="32"/>
          <w:cs/>
        </w:rPr>
        <w:t xml:space="preserve">กรกฎาคม  </w:t>
      </w:r>
      <w:r w:rsidR="00735873">
        <w:rPr>
          <w:rFonts w:ascii="Angsana New" w:hAnsi="Angsana New" w:cs="Angsana New"/>
          <w:sz w:val="32"/>
          <w:szCs w:val="32"/>
          <w:cs/>
        </w:rPr>
        <w:t>25</w:t>
      </w:r>
      <w:r w:rsidR="00EC6F3F">
        <w:rPr>
          <w:rFonts w:ascii="Angsana New" w:hAnsi="Angsana New" w:cs="Angsana New"/>
          <w:sz w:val="32"/>
          <w:szCs w:val="32"/>
        </w:rPr>
        <w:t>60</w:t>
      </w:r>
      <w:r w:rsidR="00735873">
        <w:rPr>
          <w:rFonts w:ascii="Angsana New" w:hAnsi="Angsana New" w:cs="Angsana New"/>
          <w:sz w:val="32"/>
          <w:szCs w:val="32"/>
          <w:cs/>
        </w:rPr>
        <w:t xml:space="preserve">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317945" w:rsidRPr="00317945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317945" w:rsidRPr="00317945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317945" w:rsidRPr="00317945">
        <w:rPr>
          <w:rFonts w:ascii="Angsana New" w:hAnsi="Angsana New" w:cs="Angsana New"/>
          <w:sz w:val="32"/>
          <w:szCs w:val="32"/>
        </w:rPr>
        <w:t>H.conjunctivitis</w:t>
      </w:r>
      <w:proofErr w:type="spellEnd"/>
      <w:r w:rsidR="00317945" w:rsidRPr="00317945">
        <w:rPr>
          <w:rFonts w:ascii="Angsana New" w:hAnsi="Angsana New" w:cs="Angsana New"/>
          <w:sz w:val="32"/>
          <w:szCs w:val="32"/>
        </w:rPr>
        <w:t xml:space="preserve">  </w:t>
      </w:r>
      <w:r w:rsidR="00317945" w:rsidRPr="00317945">
        <w:rPr>
          <w:rFonts w:ascii="Angsana New" w:hAnsi="Angsana New" w:cs="Angsana New"/>
          <w:sz w:val="32"/>
          <w:szCs w:val="32"/>
          <w:cs/>
        </w:rPr>
        <w:t>จำนวนทั้งสิ้น 53 ราย  คิดเป็นอัตราป่วย   72.96  ต่อประชากรแสนคน ไม่มีรายงานผู้ป่วยเสียชีวิต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17945" w:rsidRPr="00317945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F17A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17945" w:rsidRPr="00317945">
        <w:rPr>
          <w:rFonts w:ascii="Angsana New" w:hAnsi="Angsana New" w:cs="Angsana New"/>
          <w:sz w:val="32"/>
          <w:szCs w:val="32"/>
          <w:cs/>
        </w:rPr>
        <w:t>28  ราย  เพศชาย 25  ราย  อัตราส่วนเพศหญิงต่อเพศชาย  เท่ากับ  1.12 : 1</w:t>
      </w:r>
      <w:r w:rsidR="003179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17945" w:rsidRPr="00317945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45 - 54  ปี จำนวนผู้ป่วยเท่ากับ  10 ราย รองลงมาคือ กลุ่มอายุ  25 - 34  ปี</w:t>
      </w:r>
      <w:r w:rsidR="00F17A78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EC6F3F">
        <w:rPr>
          <w:rFonts w:ascii="Angsana New" w:hAnsi="Angsana New" w:cs="Angsana New" w:hint="cs"/>
          <w:sz w:val="32"/>
          <w:szCs w:val="32"/>
          <w:cs/>
          <w:lang w:val="en-SG"/>
        </w:rPr>
        <w:t>มีผู้ป่วย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F17A78">
        <w:rPr>
          <w:rFonts w:ascii="Angsana New" w:hAnsi="Angsana New" w:cs="Angsana New"/>
          <w:sz w:val="32"/>
          <w:szCs w:val="32"/>
        </w:rPr>
        <w:t>8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FD0F15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และ </w:t>
      </w:r>
      <w:r w:rsidR="00F17A78" w:rsidRPr="00F17A78">
        <w:rPr>
          <w:rFonts w:ascii="Angsana New" w:hAnsi="Angsana New" w:cs="Angsana New"/>
          <w:sz w:val="32"/>
          <w:szCs w:val="32"/>
          <w:cs/>
          <w:lang w:val="en-SG"/>
        </w:rPr>
        <w:t>15 -  24  ปี</w:t>
      </w:r>
      <w:r w:rsidR="00FD0F15">
        <w:rPr>
          <w:rFonts w:ascii="Angsana New" w:hAnsi="Angsana New" w:cs="Angsana New"/>
          <w:sz w:val="32"/>
          <w:szCs w:val="32"/>
          <w:cs/>
        </w:rPr>
        <w:t>จำนวนผู้ป่วย</w:t>
      </w:r>
      <w:r w:rsidR="00F17A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D0F15">
        <w:rPr>
          <w:rFonts w:ascii="Angsana New" w:hAnsi="Angsana New" w:cs="Angsana New"/>
          <w:sz w:val="32"/>
          <w:szCs w:val="32"/>
          <w:cs/>
        </w:rPr>
        <w:t xml:space="preserve">เท่ากับ  </w:t>
      </w:r>
      <w:r w:rsidR="00FD0F15" w:rsidRPr="00764E4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17A78">
        <w:rPr>
          <w:rFonts w:ascii="Angsana New" w:hAnsi="Angsana New" w:cs="Angsana New" w:hint="cs"/>
          <w:sz w:val="32"/>
          <w:szCs w:val="32"/>
          <w:cs/>
          <w:lang w:val="en-SG"/>
        </w:rPr>
        <w:t>8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D0F15" w:rsidRPr="00FC6C1D">
        <w:rPr>
          <w:rFonts w:ascii="Angsana New" w:hAnsi="Angsana New" w:cs="Angsana New"/>
          <w:sz w:val="32"/>
          <w:szCs w:val="32"/>
          <w:cs/>
        </w:rPr>
        <w:t xml:space="preserve"> ราย 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62FCB">
        <w:rPr>
          <w:rFonts w:ascii="Angsana New" w:hAnsi="Angsana New" w:cs="Angsana New"/>
          <w:sz w:val="32"/>
          <w:szCs w:val="32"/>
          <w:cs/>
        </w:rPr>
        <w:t>คือ</w:t>
      </w:r>
      <w:r w:rsidR="005071E8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5071E8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F17A78">
        <w:rPr>
          <w:rFonts w:ascii="Angsana New" w:hAnsi="Angsana New" w:cs="Angsana New" w:hint="cs"/>
          <w:sz w:val="32"/>
          <w:szCs w:val="32"/>
          <w:cs/>
        </w:rPr>
        <w:t>23</w:t>
      </w:r>
      <w:r w:rsidR="005071E8">
        <w:rPr>
          <w:rFonts w:ascii="Angsana New" w:hAnsi="Angsana New" w:cs="Angsana New"/>
          <w:sz w:val="32"/>
          <w:szCs w:val="32"/>
          <w:cs/>
        </w:rPr>
        <w:t xml:space="preserve"> ราย  รองลงมาคือ</w:t>
      </w:r>
      <w:r w:rsidR="00777503" w:rsidRPr="00777503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F17A78">
        <w:rPr>
          <w:rFonts w:ascii="Angsana New" w:hAnsi="Angsana New" w:cs="Angsana New" w:hint="cs"/>
          <w:sz w:val="32"/>
          <w:szCs w:val="32"/>
          <w:cs/>
        </w:rPr>
        <w:t>14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 ราย และ นักเรียน จำนวน </w:t>
      </w:r>
      <w:r w:rsidR="00F17A78">
        <w:rPr>
          <w:rFonts w:ascii="Angsana New" w:hAnsi="Angsana New" w:cs="Angsana New" w:hint="cs"/>
          <w:sz w:val="32"/>
          <w:szCs w:val="32"/>
          <w:cs/>
        </w:rPr>
        <w:t>13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777503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</w:t>
      </w:r>
      <w:r w:rsidR="000B03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  <w:cs/>
        </w:rPr>
        <w:t>คือตำบล</w:t>
      </w:r>
      <w:r w:rsidR="00777503">
        <w:rPr>
          <w:rFonts w:ascii="Angsana New" w:hAnsi="Angsana New" w:cs="Angsana New" w:hint="cs"/>
          <w:sz w:val="32"/>
          <w:szCs w:val="32"/>
          <w:cs/>
        </w:rPr>
        <w:t>ทุ่งระยะ (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17A78" w:rsidRPr="00F17A78">
        <w:rPr>
          <w:rFonts w:ascii="Angsana New" w:hAnsi="Angsana New" w:cs="Angsana New"/>
          <w:sz w:val="32"/>
          <w:szCs w:val="32"/>
          <w:lang w:val="en-SG"/>
        </w:rPr>
        <w:t xml:space="preserve">345.50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>รองลงมาคือตำบล</w:t>
      </w:r>
      <w:r w:rsidR="00F17A78">
        <w:rPr>
          <w:rFonts w:ascii="Angsana New" w:hAnsi="Angsana New" w:cs="Angsana New" w:hint="cs"/>
          <w:sz w:val="32"/>
          <w:szCs w:val="32"/>
          <w:cs/>
        </w:rPr>
        <w:t>ท่าหิน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77503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17A78" w:rsidRPr="00F17A78">
        <w:rPr>
          <w:rFonts w:ascii="Angsana New" w:hAnsi="Angsana New" w:cs="Angsana New"/>
          <w:sz w:val="32"/>
          <w:szCs w:val="32"/>
          <w:lang w:val="en-SG"/>
        </w:rPr>
        <w:t xml:space="preserve">134.48 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และตำบล</w:t>
      </w:r>
      <w:r w:rsidR="00F17A78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F17A78" w:rsidRPr="00F17A78">
        <w:rPr>
          <w:rFonts w:ascii="Angsana New" w:hAnsi="Angsana New" w:cs="Angsana New"/>
          <w:sz w:val="32"/>
          <w:szCs w:val="32"/>
          <w:lang w:val="en-SG"/>
        </w:rPr>
        <w:t xml:space="preserve">122.55 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830289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</w:t>
      </w:r>
      <w:r w:rsidR="00F17A78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มีอัตราป่วยต่ำกว่า </w:t>
      </w:r>
      <w:proofErr w:type="spellStart"/>
      <w:r w:rsidR="004D5CE8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4D5CE8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4D5CE8">
        <w:rPr>
          <w:rFonts w:ascii="Angsana New" w:hAnsi="Angsana New" w:cs="Angsana New"/>
          <w:sz w:val="32"/>
          <w:szCs w:val="32"/>
        </w:rPr>
        <w:t xml:space="preserve">5 </w:t>
      </w:r>
      <w:r w:rsidR="004D5CE8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F17A78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 สูงกว่า</w:t>
      </w:r>
      <w:proofErr w:type="spellStart"/>
      <w:r w:rsidR="004D5CE8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4D5CE8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4D5CE8">
        <w:rPr>
          <w:rFonts w:ascii="Angsana New" w:hAnsi="Angsana New" w:cs="Angsana New"/>
          <w:sz w:val="32"/>
          <w:szCs w:val="32"/>
        </w:rPr>
        <w:t xml:space="preserve">5 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AC5650">
        <w:rPr>
          <w:rFonts w:ascii="Angsana New" w:hAnsi="Angsana New" w:cs="Angsana New"/>
          <w:sz w:val="32"/>
          <w:szCs w:val="32"/>
        </w:rPr>
        <w:t>34.10</w:t>
      </w:r>
      <w:r w:rsidR="00F17A78">
        <w:rPr>
          <w:rFonts w:ascii="Angsana New" w:hAnsi="Angsana New" w:cs="Angsana New"/>
          <w:sz w:val="32"/>
          <w:szCs w:val="32"/>
        </w:rPr>
        <w:t xml:space="preserve"> </w:t>
      </w:r>
      <w:r w:rsidR="00F17A78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F24D3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549296" cy="1751855"/>
            <wp:effectExtent l="0" t="0" r="0" b="1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74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937" cy="175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Default="00F24D3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597380" cy="1763617"/>
            <wp:effectExtent l="0" t="0" r="3175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31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782" cy="17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Default="00F24D3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27586" cy="209914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32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28" cy="210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C" w:rsidRDefault="00F24D3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81453" cy="2256349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08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99" cy="225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C51F4C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9716E" w:rsidRPr="00F17A78" w:rsidRDefault="0019716E" w:rsidP="0019716E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  <w:t>5</w:t>
      </w:r>
      <w:r w:rsidRPr="00FC6C1D">
        <w:rPr>
          <w:rFonts w:ascii="Angsana New" w:hAnsi="Angsana New" w:cs="Angsana New"/>
          <w:sz w:val="32"/>
          <w:szCs w:val="32"/>
          <w:cs/>
        </w:rPr>
        <w:t>) โรค</w:t>
      </w:r>
      <w:r>
        <w:rPr>
          <w:rFonts w:ascii="Angsana New" w:hAnsi="Angsana New" w:cs="Angsana New" w:hint="cs"/>
          <w:sz w:val="32"/>
          <w:szCs w:val="32"/>
          <w:cs/>
        </w:rPr>
        <w:t>ติดต่อทางเพศสัมพันธ์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นับตั้งแต่วัน</w:t>
      </w:r>
      <w:r>
        <w:rPr>
          <w:rFonts w:ascii="Angsana New" w:hAnsi="Angsana New" w:cs="Angsana New"/>
          <w:sz w:val="32"/>
          <w:szCs w:val="32"/>
          <w:cs/>
        </w:rPr>
        <w:t>ที่  1 มกราคม 25</w:t>
      </w:r>
      <w:r>
        <w:rPr>
          <w:rFonts w:ascii="Angsana New" w:hAnsi="Angsana New" w:cs="Angsana New"/>
          <w:sz w:val="32"/>
          <w:szCs w:val="32"/>
        </w:rPr>
        <w:t xml:space="preserve">60 </w:t>
      </w:r>
      <w:r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>
        <w:rPr>
          <w:rFonts w:ascii="Angsana New" w:hAnsi="Angsana New" w:cs="Angsana New" w:hint="cs"/>
          <w:sz w:val="32"/>
          <w:szCs w:val="32"/>
          <w:cs/>
        </w:rPr>
        <w:t xml:space="preserve">31  กรกฎาคม  </w:t>
      </w:r>
      <w:r>
        <w:rPr>
          <w:rFonts w:ascii="Angsana New" w:hAnsi="Angsana New" w:cs="Angsana New"/>
          <w:sz w:val="32"/>
          <w:szCs w:val="32"/>
          <w:cs/>
        </w:rPr>
        <w:t>25</w:t>
      </w:r>
      <w:r>
        <w:rPr>
          <w:rFonts w:ascii="Angsana New" w:hAnsi="Angsana New" w:cs="Angsana New"/>
          <w:sz w:val="32"/>
          <w:szCs w:val="32"/>
        </w:rPr>
        <w:t>60</w:t>
      </w:r>
      <w:r>
        <w:rPr>
          <w:rFonts w:ascii="Angsana New" w:hAnsi="Angsana New" w:cs="Angsana New"/>
          <w:sz w:val="32"/>
          <w:szCs w:val="32"/>
          <w:cs/>
        </w:rPr>
        <w:t xml:space="preserve"> 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DD4D2C" w:rsidRPr="00DD4D2C">
        <w:rPr>
          <w:rFonts w:ascii="Angsana New" w:hAnsi="Angsana New" w:cs="Angsana New"/>
          <w:sz w:val="32"/>
          <w:szCs w:val="32"/>
          <w:cs/>
        </w:rPr>
        <w:t xml:space="preserve">ได้รับรายงานผู้ป่วยโรค  </w:t>
      </w:r>
      <w:proofErr w:type="spellStart"/>
      <w:r w:rsidR="00DD4D2C" w:rsidRPr="00DD4D2C">
        <w:rPr>
          <w:rFonts w:ascii="Angsana New" w:hAnsi="Angsana New" w:cs="Angsana New"/>
          <w:sz w:val="32"/>
          <w:szCs w:val="32"/>
        </w:rPr>
        <w:t>S.T.D.,total</w:t>
      </w:r>
      <w:proofErr w:type="spellEnd"/>
      <w:r w:rsidR="00DD4D2C" w:rsidRPr="00DD4D2C">
        <w:rPr>
          <w:rFonts w:ascii="Angsana New" w:hAnsi="Angsana New" w:cs="Angsana New"/>
          <w:sz w:val="32"/>
          <w:szCs w:val="32"/>
        </w:rPr>
        <w:t>(</w:t>
      </w:r>
      <w:r w:rsidR="00DD4D2C" w:rsidRPr="00DD4D2C">
        <w:rPr>
          <w:rFonts w:ascii="Angsana New" w:hAnsi="Angsana New" w:cs="Angsana New"/>
          <w:sz w:val="32"/>
          <w:szCs w:val="32"/>
          <w:cs/>
        </w:rPr>
        <w:t>37-41</w:t>
      </w:r>
      <w:r w:rsidR="00DD4D2C" w:rsidRPr="00DD4D2C">
        <w:rPr>
          <w:rFonts w:ascii="Angsana New" w:hAnsi="Angsana New" w:cs="Angsana New"/>
          <w:sz w:val="32"/>
          <w:szCs w:val="32"/>
        </w:rPr>
        <w:t>,</w:t>
      </w:r>
      <w:r w:rsidR="00DD4D2C" w:rsidRPr="00DD4D2C">
        <w:rPr>
          <w:rFonts w:ascii="Angsana New" w:hAnsi="Angsana New" w:cs="Angsana New"/>
          <w:sz w:val="32"/>
          <w:szCs w:val="32"/>
          <w:cs/>
        </w:rPr>
        <w:t>79-81)  จำนวนทั้งสิ้น 32 ราย  คิดเป็นอัตราป่วย   44.05  ต่อประชากรแสนคน ไม่มีรายงานผู้ป่วยเสียชีวิต</w:t>
      </w:r>
      <w:r w:rsidR="00DD4D2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D4D2C" w:rsidRPr="00DD4D2C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โดยพบเพศหญิง25  ราย  เพศชาย 7  ราย  อัตราส่วนเพศหญิงต่อเพศชาย  เท่ากับ  3.57 : 1</w:t>
      </w:r>
      <w:r w:rsidR="00DD4D2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D4D2C" w:rsidRPr="00DD4D2C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25 - 34  ปี จำนวนผู้ป่วยเท่ากับ  11 ราย รองลงมาคือ กลุ่มอายุ  45 - 54  ปี</w:t>
      </w:r>
      <w:r w:rsidR="00C41ED5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มีผู้ป่วย </w:t>
      </w:r>
      <w:r w:rsidR="00C41ED5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และ </w:t>
      </w:r>
      <w:r w:rsidR="00C41ED5" w:rsidRPr="00C41ED5">
        <w:rPr>
          <w:rFonts w:ascii="Angsana New" w:hAnsi="Angsana New" w:cs="Angsana New"/>
          <w:sz w:val="32"/>
          <w:szCs w:val="32"/>
          <w:cs/>
          <w:lang w:val="en-SG"/>
        </w:rPr>
        <w:t>35 - 44 ปี</w:t>
      </w:r>
      <w:r w:rsidR="00C41ED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จำนวนผู้ป่วย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เท่ากับ  </w:t>
      </w:r>
      <w:r w:rsidRPr="00764E4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41ED5">
        <w:rPr>
          <w:rFonts w:ascii="Angsana New" w:hAnsi="Angsana New" w:cs="Angsana New" w:hint="cs"/>
          <w:sz w:val="32"/>
          <w:szCs w:val="32"/>
          <w:cs/>
          <w:lang w:val="en-SG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Pr="00FC6C1D">
        <w:rPr>
          <w:rFonts w:ascii="Angsana New" w:hAnsi="Angsana New" w:cs="Angsana New"/>
          <w:sz w:val="32"/>
          <w:szCs w:val="32"/>
        </w:rPr>
        <w:t xml:space="preserve">3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>
        <w:rPr>
          <w:rFonts w:ascii="Angsana New" w:hAnsi="Angsana New" w:cs="Angsana New"/>
          <w:sz w:val="32"/>
          <w:szCs w:val="32"/>
          <w:cs/>
        </w:rPr>
        <w:t>คือ</w:t>
      </w:r>
      <w:r w:rsidR="0050232C" w:rsidRPr="0050232C">
        <w:rPr>
          <w:rFonts w:ascii="Angsana New" w:hAnsi="Angsana New" w:cs="Angsana New"/>
          <w:sz w:val="32"/>
          <w:szCs w:val="32"/>
          <w:cs/>
        </w:rPr>
        <w:t xml:space="preserve"> อาชีพที่มีจำนวนผู้ป่วยสูงสุดคือเกษตร  จำนวนผู้ป่วยเท่ากับ  13  ราย  รองลงมาคือ   อาชีพรับจ้าง</w:t>
      </w:r>
      <w:r w:rsidR="0050232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50232C">
        <w:rPr>
          <w:rFonts w:ascii="Angsana New" w:hAnsi="Angsana New" w:cs="Angsana New" w:hint="cs"/>
          <w:sz w:val="32"/>
          <w:szCs w:val="32"/>
          <w:cs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ราย และ นักเรียน จำนวน </w:t>
      </w:r>
      <w:r w:rsidR="0050232C">
        <w:rPr>
          <w:rFonts w:ascii="Angsana New" w:hAnsi="Angsana New" w:cs="Angsana New" w:hint="cs"/>
          <w:sz w:val="32"/>
          <w:szCs w:val="32"/>
          <w:cs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Pr="00FC6C1D">
        <w:rPr>
          <w:rFonts w:ascii="Angsana New" w:hAnsi="Angsana New" w:cs="Angsana New"/>
          <w:sz w:val="32"/>
          <w:szCs w:val="32"/>
        </w:rPr>
        <w:t xml:space="preserve">  </w:t>
      </w:r>
      <w:r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คือ</w:t>
      </w:r>
      <w:proofErr w:type="spellStart"/>
      <w:r>
        <w:rPr>
          <w:rFonts w:ascii="Angsana New" w:hAnsi="Angsana New" w:cs="Angsana New"/>
          <w:sz w:val="32"/>
          <w:szCs w:val="32"/>
          <w:cs/>
        </w:rPr>
        <w:t>ตำบล</w:t>
      </w:r>
      <w:r w:rsidR="0050232C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0232C" w:rsidRPr="0050232C">
        <w:rPr>
          <w:rFonts w:ascii="Angsana New" w:hAnsi="Angsana New" w:cs="Angsana New"/>
          <w:sz w:val="32"/>
          <w:szCs w:val="32"/>
          <w:lang w:val="en-SG"/>
        </w:rPr>
        <w:t>158.68</w:t>
      </w:r>
      <w:r w:rsidR="0050232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รองลงมาคือตำบล</w:t>
      </w:r>
      <w:r w:rsidR="0050232C">
        <w:rPr>
          <w:rFonts w:ascii="Angsana New" w:hAnsi="Angsana New" w:cs="Angsana New" w:hint="cs"/>
          <w:sz w:val="32"/>
          <w:szCs w:val="32"/>
          <w:cs/>
        </w:rPr>
        <w:t>ปากแพรก</w:t>
      </w:r>
      <w:r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Pr="007775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0232C" w:rsidRPr="0050232C">
        <w:rPr>
          <w:rFonts w:ascii="Angsana New" w:hAnsi="Angsana New" w:cs="Angsana New"/>
          <w:sz w:val="32"/>
          <w:szCs w:val="32"/>
          <w:lang w:val="en-SG"/>
        </w:rPr>
        <w:t>141.94</w:t>
      </w:r>
      <w:r w:rsidR="0050232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และตำบลเขาทะลุ (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50232C" w:rsidRPr="0050232C">
        <w:rPr>
          <w:rFonts w:ascii="Angsana New" w:hAnsi="Angsana New" w:cs="Angsana New"/>
          <w:sz w:val="32"/>
          <w:szCs w:val="32"/>
          <w:lang w:val="en-SG"/>
        </w:rPr>
        <w:t>81.7</w:t>
      </w:r>
      <w:r w:rsidR="0050232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พบว่าในเดือน กรกฎาคม</w:t>
      </w:r>
      <w:r w:rsidR="0050232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มีอัตราป่วยต่ำกว่า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ปีในเดือนเดียวกัน </w:t>
      </w:r>
    </w:p>
    <w:p w:rsidR="00C51F4C" w:rsidRDefault="00983BAC" w:rsidP="002858B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99925" cy="2008587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85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962" cy="20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AC" w:rsidRDefault="00C01C7D" w:rsidP="002858B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86971" cy="2043486"/>
            <wp:effectExtent l="0" t="0" r="889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49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61" cy="20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7D" w:rsidRDefault="00C01C7D" w:rsidP="002858B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040042" cy="2446137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494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128" cy="24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7D" w:rsidRDefault="00C01C7D" w:rsidP="002858B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43840" cy="2288493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2_13500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019" cy="228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7D" w:rsidRDefault="00C01C7D" w:rsidP="002858B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30291" cy="2467024"/>
            <wp:effectExtent l="0" t="0" r="889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20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29" cy="24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54" w:rsidRPr="00884C0B" w:rsidRDefault="00467354" w:rsidP="00467354">
      <w:pPr>
        <w:tabs>
          <w:tab w:val="left" w:pos="1134"/>
        </w:tabs>
        <w:jc w:val="center"/>
        <w:rPr>
          <w:rFonts w:ascii="Angsana New" w:hAnsi="Angsana New" w:cs="Angsana New"/>
          <w:sz w:val="20"/>
          <w:szCs w:val="20"/>
        </w:rPr>
      </w:pPr>
    </w:p>
    <w:p w:rsidR="001E6EED" w:rsidRPr="00BD7F2E" w:rsidRDefault="00A574C2" w:rsidP="001E6EE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FC6C1D">
        <w:rPr>
          <w:cs/>
        </w:rPr>
        <w:tab/>
      </w:r>
      <w:r w:rsidR="0019716E">
        <w:rPr>
          <w:rFonts w:ascii="Angsana New" w:hAnsi="Angsana New" w:cs="Angsana New"/>
          <w:sz w:val="32"/>
          <w:szCs w:val="32"/>
        </w:rPr>
        <w:t>6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>25</w:t>
      </w:r>
      <w:r w:rsidR="00631762">
        <w:rPr>
          <w:rFonts w:ascii="Angsana New" w:hAnsi="Angsana New" w:cs="Angsana New"/>
          <w:sz w:val="32"/>
          <w:szCs w:val="32"/>
        </w:rPr>
        <w:t>60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875ED6">
        <w:rPr>
          <w:rFonts w:ascii="Angsana New" w:hAnsi="Angsana New" w:cs="Angsana New" w:hint="cs"/>
          <w:sz w:val="32"/>
          <w:szCs w:val="32"/>
          <w:cs/>
        </w:rPr>
        <w:t>31</w:t>
      </w:r>
      <w:r w:rsidR="00AA7E4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75ED6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Pr="004C6847">
        <w:rPr>
          <w:rFonts w:ascii="Angsana New" w:hAnsi="Angsana New" w:cs="Angsana New"/>
          <w:sz w:val="32"/>
          <w:szCs w:val="32"/>
        </w:rPr>
        <w:t>25</w:t>
      </w:r>
      <w:r w:rsidR="00631762">
        <w:rPr>
          <w:rFonts w:ascii="Angsana New" w:hAnsi="Angsana New" w:cs="Angsana New" w:hint="cs"/>
          <w:sz w:val="32"/>
          <w:szCs w:val="32"/>
          <w:cs/>
        </w:rPr>
        <w:t>60</w:t>
      </w:r>
      <w:r w:rsidR="0073418A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875ED6">
        <w:rPr>
          <w:rFonts w:ascii="Angsana New" w:hAnsi="Angsana New" w:cs="Angsana New"/>
          <w:sz w:val="32"/>
          <w:szCs w:val="32"/>
          <w:cs/>
        </w:rPr>
        <w:t>ได้รับรายงานผู้ป่วยโรค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>ไข้เลือดออก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875ED6">
        <w:rPr>
          <w:rFonts w:ascii="Angsana New" w:hAnsi="Angsana New" w:cs="Angsana New"/>
          <w:sz w:val="32"/>
          <w:szCs w:val="32"/>
        </w:rPr>
        <w:t>28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 </w:t>
      </w:r>
      <w:r w:rsidR="0073418A">
        <w:rPr>
          <w:rFonts w:ascii="Angsana New" w:hAnsi="Angsana New" w:cs="Angsana New"/>
          <w:sz w:val="32"/>
          <w:szCs w:val="32"/>
          <w:cs/>
        </w:rPr>
        <w:t xml:space="preserve">ราย  </w:t>
      </w:r>
      <w:r w:rsidR="00875ED6" w:rsidRPr="00875ED6">
        <w:rPr>
          <w:rFonts w:ascii="Angsana New" w:hAnsi="Angsana New" w:cs="Angsana New"/>
          <w:sz w:val="32"/>
          <w:szCs w:val="32"/>
          <w:cs/>
        </w:rPr>
        <w:t>คิดเป็นอัตราป่วย   38.55  ต่อประชากรแสนคน มีรายงานผู้เสียชีวิต 1  ราย   อัตราตายต่อประชากรแสนคน เท่ากับ    1.38   อัตราผู้ป่วยตายเท่ากับร้อยละ  3.57</w:t>
      </w:r>
      <w:r w:rsidR="00F657B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15 -  24 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ปี </w:t>
      </w:r>
      <w:r w:rsidR="00875ED6" w:rsidRPr="00875ED6">
        <w:rPr>
          <w:rFonts w:ascii="Angsana New" w:hAnsi="Angsana New" w:cs="Angsana New"/>
          <w:sz w:val="32"/>
          <w:szCs w:val="32"/>
          <w:cs/>
        </w:rPr>
        <w:t xml:space="preserve"> กลุ่มอายุที่พบสูงสุดคือกลุ่มอายุ 15 -  24  ปี จำนวนผู้ป่วย</w:t>
      </w:r>
      <w:r w:rsidR="00875ED6" w:rsidRPr="00875ED6">
        <w:rPr>
          <w:rFonts w:ascii="Angsana New" w:hAnsi="Angsana New" w:cs="Angsana New"/>
          <w:sz w:val="32"/>
          <w:szCs w:val="32"/>
          <w:cs/>
        </w:rPr>
        <w:lastRenderedPageBreak/>
        <w:t>เท่ากับ  11 ราย รองลงมาคือ กลุ่มอายุ  10 - 14  ปี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F657B9">
        <w:rPr>
          <w:rFonts w:ascii="Angsana New" w:hAnsi="Angsana New" w:cs="Angsana New" w:hint="cs"/>
          <w:sz w:val="32"/>
          <w:szCs w:val="32"/>
          <w:cs/>
        </w:rPr>
        <w:t>จำนวน 6</w:t>
      </w:r>
      <w:r w:rsidR="004F65B1">
        <w:rPr>
          <w:rFonts w:ascii="Angsana New" w:hAnsi="Angsana New" w:cs="Angsana New" w:hint="cs"/>
          <w:sz w:val="32"/>
          <w:szCs w:val="32"/>
          <w:cs/>
        </w:rPr>
        <w:t xml:space="preserve"> ราย และกลุ่มอายุ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>5 - 9  ปี</w:t>
      </w:r>
      <w:r w:rsidR="00875ED6">
        <w:rPr>
          <w:rFonts w:ascii="Angsana New" w:hAnsi="Angsana New" w:cs="Angsana New" w:hint="cs"/>
          <w:sz w:val="32"/>
          <w:szCs w:val="32"/>
          <w:cs/>
        </w:rPr>
        <w:t xml:space="preserve"> จำนวน 5</w:t>
      </w:r>
      <w:r w:rsidR="004F65B1">
        <w:rPr>
          <w:rFonts w:ascii="Angsana New" w:hAnsi="Angsana New" w:cs="Angsana New" w:hint="cs"/>
          <w:sz w:val="32"/>
          <w:szCs w:val="32"/>
          <w:cs/>
        </w:rPr>
        <w:t xml:space="preserve"> ราย</w:t>
      </w:r>
      <w:r w:rsidR="009B4875">
        <w:rPr>
          <w:rFonts w:ascii="Angsana New" w:hAnsi="Angsana New" w:cs="Angsana New" w:hint="cs"/>
          <w:sz w:val="32"/>
          <w:szCs w:val="32"/>
          <w:cs/>
        </w:rPr>
        <w:t xml:space="preserve"> อาชีพที่พบผู้ป่วยมากที่สุดคือ</w:t>
      </w:r>
      <w:r w:rsidR="009B4875" w:rsidRPr="009B4875">
        <w:rPr>
          <w:rFonts w:ascii="Angsana New" w:hAnsi="Angsana New" w:cs="Angsana New"/>
          <w:sz w:val="32"/>
          <w:szCs w:val="32"/>
          <w:cs/>
        </w:rPr>
        <w:t>นักเรียน  จำนวนผู้ป่</w:t>
      </w:r>
      <w:r w:rsidR="00F657B9">
        <w:rPr>
          <w:rFonts w:ascii="Angsana New" w:hAnsi="Angsana New" w:cs="Angsana New"/>
          <w:sz w:val="32"/>
          <w:szCs w:val="32"/>
          <w:cs/>
        </w:rPr>
        <w:t xml:space="preserve">วยเท่ากับ  </w:t>
      </w:r>
      <w:r w:rsidR="00875ED6">
        <w:rPr>
          <w:rFonts w:ascii="Angsana New" w:hAnsi="Angsana New" w:cs="Angsana New" w:hint="cs"/>
          <w:sz w:val="32"/>
          <w:szCs w:val="32"/>
          <w:cs/>
        </w:rPr>
        <w:t>20</w:t>
      </w:r>
      <w:r w:rsidR="009B4875">
        <w:rPr>
          <w:rFonts w:ascii="Angsana New" w:hAnsi="Angsana New" w:cs="Angsana New"/>
          <w:sz w:val="32"/>
          <w:szCs w:val="32"/>
          <w:cs/>
        </w:rPr>
        <w:t xml:space="preserve">  ราย  รองลงมาคือ</w:t>
      </w:r>
      <w:r w:rsidR="009B4875" w:rsidRPr="009B4875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875ED6">
        <w:rPr>
          <w:rFonts w:ascii="Angsana New" w:hAnsi="Angsana New" w:cs="Angsana New" w:hint="cs"/>
          <w:sz w:val="32"/>
          <w:szCs w:val="32"/>
          <w:cs/>
        </w:rPr>
        <w:t xml:space="preserve"> จำนวน 5</w:t>
      </w:r>
      <w:r w:rsidR="009B4875">
        <w:rPr>
          <w:rFonts w:ascii="Angsana New" w:hAnsi="Angsana New" w:cs="Angsana New" w:hint="cs"/>
          <w:sz w:val="32"/>
          <w:szCs w:val="32"/>
          <w:cs/>
        </w:rPr>
        <w:t xml:space="preserve"> ราย</w:t>
      </w:r>
      <w:r w:rsidR="00BA39B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ตำบลที่มีอัตราป่</w:t>
      </w:r>
      <w:r w:rsidR="00BA39B8">
        <w:rPr>
          <w:rFonts w:ascii="Angsana New" w:hAnsi="Angsana New" w:cs="Angsana New"/>
          <w:sz w:val="32"/>
          <w:szCs w:val="32"/>
          <w:cs/>
        </w:rPr>
        <w:t xml:space="preserve">วยต่อประชากรแสนคนสูงสุดคือตำบล </w:t>
      </w:r>
      <w:r w:rsidR="00F657B9" w:rsidRPr="00BA39B8">
        <w:rPr>
          <w:rFonts w:ascii="Angsana New" w:hAnsi="Angsana New" w:cs="Angsana New"/>
          <w:sz w:val="32"/>
          <w:szCs w:val="32"/>
          <w:cs/>
        </w:rPr>
        <w:t xml:space="preserve">นาโพธิ์ </w:t>
      </w:r>
      <w:r w:rsidR="00BA39B8">
        <w:rPr>
          <w:rFonts w:ascii="Angsana New" w:hAnsi="Angsana New" w:cs="Angsana New" w:hint="cs"/>
          <w:sz w:val="32"/>
          <w:szCs w:val="32"/>
          <w:cs/>
        </w:rPr>
        <w:t>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875ED6">
        <w:rPr>
          <w:rFonts w:ascii="Angsana New" w:hAnsi="Angsana New" w:cs="Angsana New" w:hint="cs"/>
          <w:sz w:val="32"/>
          <w:szCs w:val="32"/>
          <w:cs/>
        </w:rPr>
        <w:t>98.55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 xml:space="preserve">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 รองลงมาคือ   ตำบล </w:t>
      </w:r>
      <w:r w:rsidR="00F657B9" w:rsidRPr="00BA39B8">
        <w:rPr>
          <w:rFonts w:ascii="Angsana New" w:hAnsi="Angsana New" w:cs="Angsana New"/>
          <w:sz w:val="32"/>
          <w:szCs w:val="32"/>
          <w:cs/>
        </w:rPr>
        <w:t xml:space="preserve">ทุ่งระยะ </w:t>
      </w:r>
      <w:r w:rsidR="00BA39B8">
        <w:rPr>
          <w:rFonts w:ascii="Angsana New" w:hAnsi="Angsana New" w:cs="Angsana New" w:hint="cs"/>
          <w:sz w:val="32"/>
          <w:szCs w:val="32"/>
          <w:cs/>
        </w:rPr>
        <w:t>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 xml:space="preserve">75.11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 และตำบล</w:t>
      </w:r>
      <w:r w:rsidR="00F657B9">
        <w:rPr>
          <w:rFonts w:ascii="Angsana New" w:hAnsi="Angsana New" w:cs="Angsana New" w:hint="cs"/>
          <w:sz w:val="32"/>
          <w:szCs w:val="32"/>
          <w:cs/>
        </w:rPr>
        <w:t>เขาค่าย</w:t>
      </w:r>
      <w:r w:rsidR="00BA39B8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 xml:space="preserve">52.74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 </w:t>
      </w:r>
      <w:r w:rsidR="00875ED6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1E6EED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902B7C">
        <w:rPr>
          <w:rFonts w:ascii="Angsana New" w:hAnsi="Angsana New" w:cs="Angsana New" w:hint="cs"/>
          <w:sz w:val="32"/>
          <w:szCs w:val="32"/>
          <w:cs/>
        </w:rPr>
        <w:t>สูง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1E6EE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1E6EE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1E6EED">
        <w:rPr>
          <w:rFonts w:ascii="Angsana New" w:hAnsi="Angsana New" w:cs="Angsana New"/>
          <w:sz w:val="32"/>
          <w:szCs w:val="32"/>
        </w:rPr>
        <w:t xml:space="preserve">5 </w:t>
      </w:r>
      <w:r w:rsidR="001E6EE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</w:t>
      </w:r>
      <w:r w:rsidR="00ED2859">
        <w:rPr>
          <w:rFonts w:ascii="Angsana New" w:hAnsi="Angsana New" w:cs="Angsana New" w:hint="cs"/>
          <w:sz w:val="32"/>
          <w:szCs w:val="32"/>
          <w:cs/>
        </w:rPr>
        <w:t>ป่วยตั้งแต่เดือนมกราคม ถึงเดือน</w:t>
      </w:r>
      <w:r w:rsidR="00BD7F2E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D2859">
        <w:rPr>
          <w:rFonts w:ascii="Angsana New" w:hAnsi="Angsana New" w:cs="Angsana New" w:hint="cs"/>
          <w:sz w:val="32"/>
          <w:szCs w:val="32"/>
          <w:cs/>
        </w:rPr>
        <w:t>ต่ำ</w:t>
      </w:r>
      <w:r w:rsidR="001E6EED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1E6EE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1E6EE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1E6EED">
        <w:rPr>
          <w:rFonts w:ascii="Angsana New" w:hAnsi="Angsana New" w:cs="Angsana New"/>
          <w:sz w:val="32"/>
          <w:szCs w:val="32"/>
        </w:rPr>
        <w:t xml:space="preserve">5 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BD7F2E">
        <w:rPr>
          <w:rFonts w:ascii="Angsana New" w:hAnsi="Angsana New" w:cs="Angsana New" w:hint="cs"/>
          <w:sz w:val="32"/>
          <w:szCs w:val="32"/>
          <w:cs/>
        </w:rPr>
        <w:t>24.60</w:t>
      </w:r>
      <w:r w:rsidR="00BD7F2E">
        <w:rPr>
          <w:rFonts w:ascii="Angsana New" w:hAnsi="Angsana New" w:cs="Angsana New"/>
          <w:sz w:val="32"/>
          <w:szCs w:val="32"/>
        </w:rPr>
        <w:t xml:space="preserve"> </w:t>
      </w:r>
      <w:r w:rsidR="00BD7F2E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1828AE" w:rsidRDefault="00751EAA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59750" cy="2091744"/>
            <wp:effectExtent l="0" t="0" r="3175" b="381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1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627" cy="20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AA" w:rsidRDefault="00751EAA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01312" cy="2113699"/>
            <wp:effectExtent l="0" t="0" r="0" b="12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1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419" cy="21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AA" w:rsidRPr="00BD7F2E" w:rsidRDefault="00751EAA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67088" cy="2416470"/>
            <wp:effectExtent l="0" t="0" r="0" b="317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15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220" cy="241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D6B" w:rsidRDefault="00751EAA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895014" cy="2399322"/>
            <wp:effectExtent l="0" t="0" r="0" b="127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30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76" cy="23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4D" w:rsidRDefault="009104AD" w:rsidP="005F404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9716E">
        <w:rPr>
          <w:rFonts w:ascii="Angsana New" w:hAnsi="Angsana New" w:cs="Angsana New"/>
          <w:sz w:val="32"/>
          <w:szCs w:val="32"/>
        </w:rPr>
        <w:t>7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</w:t>
      </w:r>
      <w:r w:rsidR="002E662F">
        <w:rPr>
          <w:rFonts w:ascii="Angsana New" w:hAnsi="Angsana New" w:cs="Angsana New" w:hint="cs"/>
          <w:sz w:val="32"/>
          <w:szCs w:val="32"/>
          <w:cs/>
        </w:rPr>
        <w:t xml:space="preserve">60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ถึงวันที่ </w:t>
      </w:r>
      <w:r w:rsidR="00E75B0C">
        <w:rPr>
          <w:rFonts w:ascii="Angsana New" w:hAnsi="Angsana New" w:cs="Angsana New"/>
          <w:sz w:val="32"/>
          <w:szCs w:val="32"/>
        </w:rPr>
        <w:t>31</w:t>
      </w:r>
      <w:r w:rsidR="009B3D01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E75B0C">
        <w:rPr>
          <w:rFonts w:ascii="Angsana New" w:hAnsi="Angsana New" w:cs="Angsana New" w:hint="cs"/>
          <w:sz w:val="32"/>
          <w:szCs w:val="32"/>
          <w:cs/>
          <w:lang w:val="en-SG"/>
        </w:rPr>
        <w:t>กรกฏาคม</w:t>
      </w:r>
      <w:proofErr w:type="spellEnd"/>
      <w:r w:rsidR="00E75B0C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</w:t>
      </w:r>
      <w:r w:rsidR="002E662F">
        <w:rPr>
          <w:rFonts w:ascii="Angsana New" w:hAnsi="Angsana New" w:cs="Angsana New" w:hint="cs"/>
          <w:sz w:val="32"/>
          <w:szCs w:val="32"/>
          <w:cs/>
        </w:rPr>
        <w:t>60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="00E75B0C" w:rsidRPr="00E75B0C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E75B0C" w:rsidRPr="00E75B0C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E75B0C" w:rsidRPr="00E75B0C">
        <w:rPr>
          <w:rFonts w:ascii="Angsana New" w:hAnsi="Angsana New" w:cs="Angsana New"/>
          <w:sz w:val="32"/>
          <w:szCs w:val="32"/>
        </w:rPr>
        <w:t>Hand,foot</w:t>
      </w:r>
      <w:proofErr w:type="spellEnd"/>
      <w:r w:rsidR="00E75B0C" w:rsidRPr="00E75B0C">
        <w:rPr>
          <w:rFonts w:ascii="Angsana New" w:hAnsi="Angsana New" w:cs="Angsana New"/>
          <w:sz w:val="32"/>
          <w:szCs w:val="32"/>
        </w:rPr>
        <w:t xml:space="preserve"> and mouth disease  </w:t>
      </w:r>
      <w:r w:rsidR="00E75B0C" w:rsidRPr="00E75B0C">
        <w:rPr>
          <w:rFonts w:ascii="Angsana New" w:hAnsi="Angsana New" w:cs="Angsana New"/>
          <w:sz w:val="32"/>
          <w:szCs w:val="32"/>
          <w:cs/>
        </w:rPr>
        <w:t>จำนวนทั้งสิ้น 19 ราย  คิดเป็นอัตราป่วย   26.16  ต่อประชากรแสนคน ไม่มีรายงานผู้ป่วยเสียชีวิต</w:t>
      </w:r>
      <w:r w:rsidR="00E75B0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75B0C" w:rsidRPr="00E75B0C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โดยพบเพศชาย14  ราย  เพศหญิง 5  ราย  อัตราส่วนเพศชาย ต่อ เพศหญิง  เท่ากับ 2.80 : 1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5B0C" w:rsidRPr="00E75B0C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จำนวนผู้ป่วยเท่ากับ  15 ราย รองลงมาคือ กลุ่มอายุ  5 - 9  ปี</w:t>
      </w:r>
      <w:r w:rsidR="005F404D">
        <w:rPr>
          <w:rFonts w:ascii="Angsana New" w:hAnsi="Angsana New" w:cs="Angsana New"/>
          <w:sz w:val="32"/>
          <w:szCs w:val="32"/>
          <w:cs/>
        </w:rPr>
        <w:t xml:space="preserve"> จำนวนผู้ป่วยเท่ากับ  </w:t>
      </w:r>
      <w:r w:rsidR="00E75B0C">
        <w:rPr>
          <w:rFonts w:ascii="Angsana New" w:hAnsi="Angsana New" w:cs="Angsana New" w:hint="cs"/>
          <w:sz w:val="32"/>
          <w:szCs w:val="32"/>
          <w:cs/>
        </w:rPr>
        <w:t>3</w:t>
      </w:r>
      <w:r w:rsidR="005F404D" w:rsidRPr="00C77EB5">
        <w:rPr>
          <w:rFonts w:ascii="Angsana New" w:hAnsi="Angsana New" w:cs="Angsana New"/>
          <w:sz w:val="32"/>
          <w:szCs w:val="32"/>
          <w:cs/>
        </w:rPr>
        <w:t xml:space="preserve"> ราย 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อาชีพที่พบผู้ป่วยมากที่สุดคืออยู่ในปกครอง </w:t>
      </w:r>
      <w:r w:rsidR="005F404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E75B0C">
        <w:rPr>
          <w:rFonts w:ascii="Angsana New" w:hAnsi="Angsana New" w:cs="Angsana New" w:hint="cs"/>
          <w:sz w:val="32"/>
          <w:szCs w:val="32"/>
          <w:cs/>
        </w:rPr>
        <w:t>16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อาชีพนักเรียน</w:t>
      </w:r>
      <w:r w:rsidR="00E75B0C">
        <w:rPr>
          <w:rFonts w:ascii="Angsana New" w:hAnsi="Angsana New" w:cs="Angsana New" w:hint="cs"/>
          <w:sz w:val="32"/>
          <w:szCs w:val="32"/>
          <w:cs/>
        </w:rPr>
        <w:t xml:space="preserve"> จำนวน 3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ราย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41913">
        <w:rPr>
          <w:rFonts w:ascii="Angsana New" w:hAnsi="Angsana New" w:cs="Angsana New"/>
          <w:sz w:val="32"/>
          <w:szCs w:val="32"/>
          <w:cs/>
        </w:rPr>
        <w:t>ยต่อประชากรแสนคนสูงสุดคือตำบล</w:t>
      </w:r>
      <w:r w:rsidR="00C37412" w:rsidRPr="00C37412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C77EB5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C77EB5">
        <w:rPr>
          <w:rFonts w:ascii="Angsana New" w:hAnsi="Angsana New" w:cs="Angsana New" w:hint="cs"/>
          <w:sz w:val="32"/>
          <w:szCs w:val="32"/>
          <w:cs/>
        </w:rPr>
        <w:t>(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E75B0C">
        <w:rPr>
          <w:rFonts w:ascii="Angsana New" w:hAnsi="Angsana New" w:cs="Angsana New" w:hint="cs"/>
          <w:sz w:val="32"/>
          <w:szCs w:val="32"/>
          <w:cs/>
          <w:lang w:val="en-SG"/>
        </w:rPr>
        <w:t>80.26</w:t>
      </w:r>
      <w:r w:rsidR="005F404D" w:rsidRPr="005F404D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) รองลงมาคือ </w:t>
      </w:r>
      <w:proofErr w:type="spellStart"/>
      <w:r w:rsidR="00C77EB5">
        <w:rPr>
          <w:rFonts w:ascii="Angsana New" w:hAnsi="Angsana New" w:cs="Angsana New" w:hint="cs"/>
          <w:sz w:val="32"/>
          <w:szCs w:val="32"/>
          <w:cs/>
        </w:rPr>
        <w:t>ตำบล</w:t>
      </w:r>
      <w:r w:rsidR="00E75B0C">
        <w:rPr>
          <w:rFonts w:ascii="Angsana New" w:hAnsi="Angsana New" w:cs="Angsana New" w:hint="cs"/>
          <w:sz w:val="32"/>
          <w:szCs w:val="32"/>
          <w:cs/>
        </w:rPr>
        <w:t>ค</w:t>
      </w:r>
      <w:proofErr w:type="spellEnd"/>
      <w:r w:rsidR="00E75B0C">
        <w:rPr>
          <w:rFonts w:ascii="Angsana New" w:hAnsi="Angsana New" w:cs="Angsana New" w:hint="cs"/>
          <w:sz w:val="32"/>
          <w:szCs w:val="32"/>
          <w:cs/>
        </w:rPr>
        <w:t>รน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>(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E75B0C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5B0C">
        <w:rPr>
          <w:rFonts w:ascii="Angsana New" w:hAnsi="Angsana New" w:cs="Angsana New" w:hint="cs"/>
          <w:sz w:val="32"/>
          <w:szCs w:val="32"/>
          <w:cs/>
          <w:lang w:val="en-SG"/>
        </w:rPr>
        <w:t xml:space="preserve">57.84 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>)</w:t>
      </w:r>
      <w:r w:rsidR="00C77EB5">
        <w:rPr>
          <w:rFonts w:ascii="Angsana New" w:hAnsi="Angsana New" w:cs="Angsana New"/>
          <w:sz w:val="32"/>
          <w:szCs w:val="32"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>และตำบล</w:t>
      </w:r>
      <w:r w:rsidR="00E75B0C">
        <w:rPr>
          <w:rFonts w:ascii="Angsana New" w:hAnsi="Angsana New" w:cs="Angsana New" w:hint="cs"/>
          <w:sz w:val="32"/>
          <w:szCs w:val="32"/>
          <w:cs/>
        </w:rPr>
        <w:t>นาโพธิ์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E75B0C">
        <w:rPr>
          <w:rFonts w:ascii="Angsana New" w:hAnsi="Angsana New" w:cs="Angsana New" w:hint="cs"/>
          <w:sz w:val="32"/>
          <w:szCs w:val="32"/>
          <w:cs/>
          <w:lang w:val="en-SG"/>
        </w:rPr>
        <w:t>32.85</w:t>
      </w:r>
      <w:r w:rsidR="005F404D" w:rsidRPr="005F404D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>)</w:t>
      </w:r>
      <w:r w:rsidR="005F404D">
        <w:rPr>
          <w:rFonts w:ascii="Angsana New" w:hAnsi="Angsana New" w:cs="Angsana New"/>
          <w:sz w:val="32"/>
          <w:szCs w:val="32"/>
        </w:rPr>
        <w:t xml:space="preserve"> 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</w:t>
      </w:r>
      <w:r w:rsidR="00E75B0C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มีอัตราป่วยต่ำกว่า </w:t>
      </w:r>
      <w:proofErr w:type="spellStart"/>
      <w:r w:rsidR="005F404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5F404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5F404D">
        <w:rPr>
          <w:rFonts w:ascii="Angsana New" w:hAnsi="Angsana New" w:cs="Angsana New"/>
          <w:sz w:val="32"/>
          <w:szCs w:val="32"/>
        </w:rPr>
        <w:t xml:space="preserve">5 </w:t>
      </w:r>
      <w:r w:rsidR="005F404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E75B0C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 ต่ำกว่า</w:t>
      </w:r>
      <w:proofErr w:type="spellStart"/>
      <w:r w:rsidR="005F404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5F404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5F404D">
        <w:rPr>
          <w:rFonts w:ascii="Angsana New" w:hAnsi="Angsana New" w:cs="Angsana New"/>
          <w:sz w:val="32"/>
          <w:szCs w:val="32"/>
        </w:rPr>
        <w:t xml:space="preserve">5 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F458D1">
        <w:rPr>
          <w:rFonts w:ascii="Angsana New" w:hAnsi="Angsana New" w:cs="Angsana New" w:hint="cs"/>
          <w:sz w:val="32"/>
          <w:szCs w:val="32"/>
          <w:cs/>
        </w:rPr>
        <w:t>23.14 เท่า</w:t>
      </w:r>
    </w:p>
    <w:p w:rsidR="00F0451E" w:rsidRDefault="001D2548" w:rsidP="001D2548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48428" cy="1945288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93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366" cy="19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07" w:rsidRDefault="00D34D07" w:rsidP="001D2548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98288" cy="2202869"/>
            <wp:effectExtent l="0" t="0" r="0" b="698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31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277" cy="220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07" w:rsidRDefault="00D34D07" w:rsidP="001D2548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5996" cy="2565662"/>
            <wp:effectExtent l="0" t="0" r="2540" b="635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34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10" cy="25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07" w:rsidRDefault="00D34D07" w:rsidP="001D2548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98289" cy="2400551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40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799" cy="24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07" w:rsidRDefault="00D34D07" w:rsidP="001D2548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80369" cy="2646184"/>
            <wp:effectExtent l="0" t="0" r="6350" b="190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053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20" cy="26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1E" w:rsidRDefault="002232FF" w:rsidP="00993537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</w:t>
      </w:r>
      <w:r w:rsidR="008E5BAC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4850F2">
        <w:rPr>
          <w:rFonts w:ascii="Angsana New" w:hAnsi="Angsana New" w:cs="Angsana New" w:hint="cs"/>
          <w:sz w:val="32"/>
          <w:szCs w:val="32"/>
          <w:cs/>
        </w:rPr>
        <w:t>โรคคางทูม</w:t>
      </w:r>
    </w:p>
    <w:p w:rsidR="004850F2" w:rsidRDefault="004850F2" w:rsidP="00993537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4850F2">
        <w:rPr>
          <w:rFonts w:ascii="Angsana New" w:hAnsi="Angsana New" w:cs="Angsana New"/>
          <w:sz w:val="32"/>
          <w:szCs w:val="32"/>
          <w:cs/>
        </w:rPr>
        <w:t>นับตั้งแต่วัน</w:t>
      </w:r>
      <w:r w:rsidR="0004220F">
        <w:rPr>
          <w:rFonts w:ascii="Angsana New" w:hAnsi="Angsana New" w:cs="Angsana New"/>
          <w:sz w:val="32"/>
          <w:szCs w:val="32"/>
          <w:cs/>
        </w:rPr>
        <w:t>ที่  1 มกราคม 2560 ถึงวันที่  3</w:t>
      </w:r>
      <w:r w:rsidR="0004220F">
        <w:rPr>
          <w:rFonts w:ascii="Angsana New" w:hAnsi="Angsana New" w:cs="Angsana New" w:hint="cs"/>
          <w:sz w:val="32"/>
          <w:szCs w:val="32"/>
          <w:cs/>
        </w:rPr>
        <w:t>1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 </w:t>
      </w:r>
      <w:r w:rsidR="0004220F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2560    </w:t>
      </w:r>
      <w:proofErr w:type="spellStart"/>
      <w:r w:rsidR="0004220F" w:rsidRPr="0004220F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04220F" w:rsidRPr="0004220F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04220F" w:rsidRPr="0004220F">
        <w:rPr>
          <w:rFonts w:ascii="Angsana New" w:hAnsi="Angsana New" w:cs="Angsana New"/>
          <w:sz w:val="32"/>
          <w:szCs w:val="32"/>
        </w:rPr>
        <w:t xml:space="preserve">Mumps  </w:t>
      </w:r>
      <w:r w:rsidR="0004220F" w:rsidRPr="0004220F">
        <w:rPr>
          <w:rFonts w:ascii="Angsana New" w:hAnsi="Angsana New" w:cs="Angsana New"/>
          <w:sz w:val="32"/>
          <w:szCs w:val="32"/>
          <w:cs/>
        </w:rPr>
        <w:t>จำนวนทั้งสิ้น 17 ราย  คิดเป็นอัตราป่วย   23.40  ต่อประชากรแสนคน ไม่มีรายงานผู้ป่วยเสียชีวิต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   กลุ่มอายุที่พบสูงสุดคือกลุ่มอายุ </w:t>
      </w:r>
      <w:r w:rsidRPr="004850F2">
        <w:rPr>
          <w:rFonts w:ascii="Angsana New" w:hAnsi="Angsana New" w:cs="Angsana New"/>
          <w:sz w:val="32"/>
          <w:szCs w:val="32"/>
        </w:rPr>
        <w:t xml:space="preserve">5 - 9 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 xml:space="preserve">4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Pr="004850F2">
        <w:rPr>
          <w:rFonts w:ascii="Angsana New" w:hAnsi="Angsana New" w:cs="Angsana New"/>
          <w:sz w:val="32"/>
          <w:szCs w:val="32"/>
        </w:rPr>
        <w:t xml:space="preserve">35 - 44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,0 - 4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,45 - 54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,25 - 34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 10 - 14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>3,3,1,1,1</w:t>
      </w:r>
      <w:r w:rsidRPr="004850F2">
        <w:rPr>
          <w:rFonts w:ascii="Angsana New" w:hAnsi="Angsana New" w:cs="Angsana New"/>
          <w:sz w:val="32"/>
          <w:szCs w:val="32"/>
          <w:cs/>
        </w:rPr>
        <w:t>ราย ตามลำดับ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าชีพที่มีจำนวนผู้ป่วยสูงสุดคือนักเรียน  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 xml:space="preserve">5  </w:t>
      </w:r>
      <w:r w:rsidRPr="004850F2">
        <w:rPr>
          <w:rFonts w:ascii="Angsana New" w:hAnsi="Angsana New" w:cs="Angsana New"/>
          <w:sz w:val="32"/>
          <w:szCs w:val="32"/>
          <w:cs/>
        </w:rPr>
        <w:t>ราย  รองลงมาคือ   อาชี</w:t>
      </w:r>
      <w:proofErr w:type="spellStart"/>
      <w:r w:rsidRPr="004850F2">
        <w:rPr>
          <w:rFonts w:ascii="Angsana New" w:hAnsi="Angsana New" w:cs="Angsana New"/>
          <w:sz w:val="32"/>
          <w:szCs w:val="32"/>
          <w:cs/>
        </w:rPr>
        <w:t>พนปค</w:t>
      </w:r>
      <w:proofErr w:type="spellEnd"/>
      <w:r w:rsidRPr="004850F2">
        <w:rPr>
          <w:rFonts w:ascii="Angsana New" w:hAnsi="Angsana New" w:cs="Angsana New"/>
          <w:sz w:val="32"/>
          <w:szCs w:val="32"/>
          <w:cs/>
        </w:rPr>
        <w:t>.</w:t>
      </w:r>
      <w:r w:rsidRPr="004850F2">
        <w:rPr>
          <w:rFonts w:ascii="Angsana New" w:hAnsi="Angsana New" w:cs="Angsana New"/>
          <w:sz w:val="32"/>
          <w:szCs w:val="32"/>
        </w:rPr>
        <w:t xml:space="preserve">,   </w:t>
      </w:r>
      <w:r w:rsidRPr="004850F2">
        <w:rPr>
          <w:rFonts w:ascii="Angsana New" w:hAnsi="Angsana New" w:cs="Angsana New"/>
          <w:sz w:val="32"/>
          <w:szCs w:val="32"/>
          <w:cs/>
        </w:rPr>
        <w:t>อาชีพรับจ้าง</w:t>
      </w:r>
      <w:r w:rsidRPr="004850F2">
        <w:rPr>
          <w:rFonts w:ascii="Angsana New" w:hAnsi="Angsana New" w:cs="Angsana New"/>
          <w:sz w:val="32"/>
          <w:szCs w:val="32"/>
        </w:rPr>
        <w:t xml:space="preserve">,   </w:t>
      </w:r>
      <w:r w:rsidRPr="004850F2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Pr="004850F2">
        <w:rPr>
          <w:rFonts w:ascii="Angsana New" w:hAnsi="Angsana New" w:cs="Angsana New"/>
          <w:sz w:val="32"/>
          <w:szCs w:val="32"/>
        </w:rPr>
        <w:t>,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 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>3,3,2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รายตามลำดับ</w:t>
      </w:r>
      <w:r w:rsidR="00FE41E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FE41E6" w:rsidRPr="00FE41E6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46.27  ต่อประชากรแสนคน รองลงมาคือ   ตำบล ทุ่งระยะ</w:t>
      </w:r>
      <w:r w:rsidR="00FE41E6" w:rsidRPr="00FE41E6">
        <w:rPr>
          <w:rFonts w:ascii="Angsana New" w:hAnsi="Angsana New" w:cs="Angsana New"/>
          <w:sz w:val="32"/>
          <w:szCs w:val="32"/>
        </w:rPr>
        <w:t xml:space="preserve">, 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>ตำบล วิสัยใต้</w:t>
      </w:r>
      <w:r w:rsidR="00FE41E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45.07 </w:t>
      </w:r>
      <w:r w:rsidR="00FE41E6" w:rsidRPr="00FE41E6">
        <w:rPr>
          <w:rFonts w:ascii="Angsana New" w:hAnsi="Angsana New" w:cs="Angsana New"/>
          <w:sz w:val="32"/>
          <w:szCs w:val="32"/>
        </w:rPr>
        <w:t xml:space="preserve">, 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37.77 </w:t>
      </w:r>
      <w:r w:rsidR="00FE41E6" w:rsidRPr="00FE41E6">
        <w:rPr>
          <w:rFonts w:ascii="Angsana New" w:hAnsi="Angsana New" w:cs="Angsana New"/>
          <w:sz w:val="32"/>
          <w:szCs w:val="32"/>
        </w:rPr>
        <w:t xml:space="preserve">, 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28.69 </w:t>
      </w:r>
      <w:r w:rsidR="00FE41E6">
        <w:rPr>
          <w:rFonts w:ascii="Angsana New" w:hAnsi="Angsana New" w:cs="Angsana New"/>
          <w:sz w:val="32"/>
          <w:szCs w:val="32"/>
        </w:rPr>
        <w:t xml:space="preserve"> </w:t>
      </w:r>
      <w:r w:rsidR="00FE41E6">
        <w:rPr>
          <w:rFonts w:ascii="Angsana New" w:hAnsi="Angsana New" w:cs="Angsana New" w:hint="cs"/>
          <w:sz w:val="32"/>
          <w:szCs w:val="32"/>
          <w:cs/>
        </w:rPr>
        <w:t>รายตามลำดับ</w:t>
      </w:r>
    </w:p>
    <w:p w:rsidR="00F8709E" w:rsidRPr="00FE41E6" w:rsidRDefault="00F8709E" w:rsidP="00F8709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993653" cy="1963972"/>
            <wp:effectExtent l="0" t="0" r="698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2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24" cy="196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F2" w:rsidRDefault="00F8709E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59718" cy="2641912"/>
            <wp:effectExtent l="0" t="0" r="7620" b="63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_12150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314" cy="264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4850F2" w:rsidRPr="00C77EB5" w:rsidRDefault="004850F2" w:rsidP="00E3440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</w:p>
    <w:sectPr w:rsidR="004850F2" w:rsidRPr="00C77EB5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BB6" w:rsidRDefault="00786BB6" w:rsidP="003838E2">
      <w:pPr>
        <w:spacing w:after="0" w:line="240" w:lineRule="auto"/>
      </w:pPr>
      <w:r>
        <w:separator/>
      </w:r>
    </w:p>
  </w:endnote>
  <w:endnote w:type="continuationSeparator" w:id="0">
    <w:p w:rsidR="00786BB6" w:rsidRDefault="00786BB6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BB6" w:rsidRDefault="00786BB6" w:rsidP="003838E2">
      <w:pPr>
        <w:spacing w:after="0" w:line="240" w:lineRule="auto"/>
      </w:pPr>
      <w:r>
        <w:separator/>
      </w:r>
    </w:p>
  </w:footnote>
  <w:footnote w:type="continuationSeparator" w:id="0">
    <w:p w:rsidR="00786BB6" w:rsidRDefault="00786BB6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0793A"/>
    <w:rsid w:val="00011868"/>
    <w:rsid w:val="00020BB1"/>
    <w:rsid w:val="00022050"/>
    <w:rsid w:val="00022BF9"/>
    <w:rsid w:val="000232EC"/>
    <w:rsid w:val="00024F0A"/>
    <w:rsid w:val="0003797C"/>
    <w:rsid w:val="000408C5"/>
    <w:rsid w:val="00042013"/>
    <w:rsid w:val="0004220F"/>
    <w:rsid w:val="00052E65"/>
    <w:rsid w:val="00055558"/>
    <w:rsid w:val="000560E7"/>
    <w:rsid w:val="00056B2E"/>
    <w:rsid w:val="000606BB"/>
    <w:rsid w:val="00073E86"/>
    <w:rsid w:val="00074419"/>
    <w:rsid w:val="00086211"/>
    <w:rsid w:val="000929E5"/>
    <w:rsid w:val="0009684E"/>
    <w:rsid w:val="00097B9A"/>
    <w:rsid w:val="000A1EB4"/>
    <w:rsid w:val="000A73C7"/>
    <w:rsid w:val="000B034C"/>
    <w:rsid w:val="000B3454"/>
    <w:rsid w:val="000B7B75"/>
    <w:rsid w:val="000B7F7A"/>
    <w:rsid w:val="000C3F57"/>
    <w:rsid w:val="000D406E"/>
    <w:rsid w:val="000D5D77"/>
    <w:rsid w:val="000E3BB4"/>
    <w:rsid w:val="000E52B5"/>
    <w:rsid w:val="000E642F"/>
    <w:rsid w:val="000F44CB"/>
    <w:rsid w:val="000F6D6B"/>
    <w:rsid w:val="00101787"/>
    <w:rsid w:val="00101991"/>
    <w:rsid w:val="00102068"/>
    <w:rsid w:val="00102EE6"/>
    <w:rsid w:val="001052A0"/>
    <w:rsid w:val="00106A84"/>
    <w:rsid w:val="00112DBD"/>
    <w:rsid w:val="00113020"/>
    <w:rsid w:val="001135C6"/>
    <w:rsid w:val="0011447D"/>
    <w:rsid w:val="00114DE1"/>
    <w:rsid w:val="00115A4D"/>
    <w:rsid w:val="00121A01"/>
    <w:rsid w:val="00124A14"/>
    <w:rsid w:val="00130390"/>
    <w:rsid w:val="001331D7"/>
    <w:rsid w:val="00135643"/>
    <w:rsid w:val="00144E1F"/>
    <w:rsid w:val="00145A8B"/>
    <w:rsid w:val="00145D09"/>
    <w:rsid w:val="0014612E"/>
    <w:rsid w:val="00146154"/>
    <w:rsid w:val="00147196"/>
    <w:rsid w:val="001519F5"/>
    <w:rsid w:val="00157998"/>
    <w:rsid w:val="00162691"/>
    <w:rsid w:val="00163597"/>
    <w:rsid w:val="001643EA"/>
    <w:rsid w:val="001660D4"/>
    <w:rsid w:val="00166DCF"/>
    <w:rsid w:val="001774ED"/>
    <w:rsid w:val="00180679"/>
    <w:rsid w:val="00180A9E"/>
    <w:rsid w:val="001828AE"/>
    <w:rsid w:val="00185E1A"/>
    <w:rsid w:val="001865BD"/>
    <w:rsid w:val="00187418"/>
    <w:rsid w:val="001934F3"/>
    <w:rsid w:val="001941E2"/>
    <w:rsid w:val="0019716E"/>
    <w:rsid w:val="0019727D"/>
    <w:rsid w:val="001B39D4"/>
    <w:rsid w:val="001C4B54"/>
    <w:rsid w:val="001C4C97"/>
    <w:rsid w:val="001C730A"/>
    <w:rsid w:val="001D2548"/>
    <w:rsid w:val="001D47DC"/>
    <w:rsid w:val="001D724E"/>
    <w:rsid w:val="001E6EED"/>
    <w:rsid w:val="001F5F81"/>
    <w:rsid w:val="00204986"/>
    <w:rsid w:val="0021208D"/>
    <w:rsid w:val="00213ABC"/>
    <w:rsid w:val="00217685"/>
    <w:rsid w:val="002210C7"/>
    <w:rsid w:val="00221D93"/>
    <w:rsid w:val="00222FBC"/>
    <w:rsid w:val="002232FF"/>
    <w:rsid w:val="00223928"/>
    <w:rsid w:val="00226DAE"/>
    <w:rsid w:val="0023096E"/>
    <w:rsid w:val="00234AE9"/>
    <w:rsid w:val="00240C4D"/>
    <w:rsid w:val="00241916"/>
    <w:rsid w:val="002465A3"/>
    <w:rsid w:val="00253155"/>
    <w:rsid w:val="00255038"/>
    <w:rsid w:val="00256B87"/>
    <w:rsid w:val="00257CDF"/>
    <w:rsid w:val="00262303"/>
    <w:rsid w:val="0026234E"/>
    <w:rsid w:val="00262443"/>
    <w:rsid w:val="00262883"/>
    <w:rsid w:val="00262EC8"/>
    <w:rsid w:val="002663C7"/>
    <w:rsid w:val="00266ACE"/>
    <w:rsid w:val="00273EBD"/>
    <w:rsid w:val="002758D6"/>
    <w:rsid w:val="00275F21"/>
    <w:rsid w:val="00280177"/>
    <w:rsid w:val="00282850"/>
    <w:rsid w:val="002858BD"/>
    <w:rsid w:val="00291415"/>
    <w:rsid w:val="00291986"/>
    <w:rsid w:val="00293374"/>
    <w:rsid w:val="00295F8C"/>
    <w:rsid w:val="002A2AE1"/>
    <w:rsid w:val="002A6E24"/>
    <w:rsid w:val="002B58DD"/>
    <w:rsid w:val="002B7100"/>
    <w:rsid w:val="002C115D"/>
    <w:rsid w:val="002C17A1"/>
    <w:rsid w:val="002C1E2F"/>
    <w:rsid w:val="002C7677"/>
    <w:rsid w:val="002D0EDF"/>
    <w:rsid w:val="002D36E7"/>
    <w:rsid w:val="002E2A5A"/>
    <w:rsid w:val="002E425D"/>
    <w:rsid w:val="002E662F"/>
    <w:rsid w:val="002F07B2"/>
    <w:rsid w:val="002F3D34"/>
    <w:rsid w:val="002F4044"/>
    <w:rsid w:val="002F5D60"/>
    <w:rsid w:val="00300052"/>
    <w:rsid w:val="003025E1"/>
    <w:rsid w:val="0030363A"/>
    <w:rsid w:val="00317945"/>
    <w:rsid w:val="00326CE4"/>
    <w:rsid w:val="00330777"/>
    <w:rsid w:val="00331415"/>
    <w:rsid w:val="0033407A"/>
    <w:rsid w:val="003363A7"/>
    <w:rsid w:val="00337387"/>
    <w:rsid w:val="00343907"/>
    <w:rsid w:val="00343F84"/>
    <w:rsid w:val="00352638"/>
    <w:rsid w:val="00354977"/>
    <w:rsid w:val="003550EE"/>
    <w:rsid w:val="00357806"/>
    <w:rsid w:val="00361B53"/>
    <w:rsid w:val="00363CCF"/>
    <w:rsid w:val="00364E1E"/>
    <w:rsid w:val="0037042E"/>
    <w:rsid w:val="003706BA"/>
    <w:rsid w:val="00373098"/>
    <w:rsid w:val="00381A5D"/>
    <w:rsid w:val="003838E2"/>
    <w:rsid w:val="00385A0C"/>
    <w:rsid w:val="003867B3"/>
    <w:rsid w:val="00387B39"/>
    <w:rsid w:val="003900EC"/>
    <w:rsid w:val="0039773D"/>
    <w:rsid w:val="003A3856"/>
    <w:rsid w:val="003A4488"/>
    <w:rsid w:val="003A65D9"/>
    <w:rsid w:val="003A7732"/>
    <w:rsid w:val="003B0A00"/>
    <w:rsid w:val="003B1C2D"/>
    <w:rsid w:val="003C007E"/>
    <w:rsid w:val="003C5385"/>
    <w:rsid w:val="003D0517"/>
    <w:rsid w:val="003D5767"/>
    <w:rsid w:val="003E4B96"/>
    <w:rsid w:val="003E552A"/>
    <w:rsid w:val="003F07A2"/>
    <w:rsid w:val="003F3257"/>
    <w:rsid w:val="003F45B0"/>
    <w:rsid w:val="003F46FA"/>
    <w:rsid w:val="003F5192"/>
    <w:rsid w:val="003F5E9B"/>
    <w:rsid w:val="00420997"/>
    <w:rsid w:val="004213F5"/>
    <w:rsid w:val="00422838"/>
    <w:rsid w:val="00424BCD"/>
    <w:rsid w:val="004323AD"/>
    <w:rsid w:val="00437BB4"/>
    <w:rsid w:val="00441D19"/>
    <w:rsid w:val="00450AF0"/>
    <w:rsid w:val="00454F97"/>
    <w:rsid w:val="00457F8E"/>
    <w:rsid w:val="00466259"/>
    <w:rsid w:val="00467292"/>
    <w:rsid w:val="00467354"/>
    <w:rsid w:val="00480225"/>
    <w:rsid w:val="004850F2"/>
    <w:rsid w:val="0049105D"/>
    <w:rsid w:val="0049164B"/>
    <w:rsid w:val="00492AA6"/>
    <w:rsid w:val="00496E56"/>
    <w:rsid w:val="004A2037"/>
    <w:rsid w:val="004A5012"/>
    <w:rsid w:val="004A6EC3"/>
    <w:rsid w:val="004B0279"/>
    <w:rsid w:val="004B49F9"/>
    <w:rsid w:val="004C0FA0"/>
    <w:rsid w:val="004C368D"/>
    <w:rsid w:val="004C6847"/>
    <w:rsid w:val="004D0DEF"/>
    <w:rsid w:val="004D4F92"/>
    <w:rsid w:val="004D5CE8"/>
    <w:rsid w:val="004E52B4"/>
    <w:rsid w:val="004F65B1"/>
    <w:rsid w:val="005002BB"/>
    <w:rsid w:val="00500B76"/>
    <w:rsid w:val="0050232C"/>
    <w:rsid w:val="005071E8"/>
    <w:rsid w:val="00507433"/>
    <w:rsid w:val="0051665E"/>
    <w:rsid w:val="005175FC"/>
    <w:rsid w:val="005279E1"/>
    <w:rsid w:val="00531EC0"/>
    <w:rsid w:val="00545791"/>
    <w:rsid w:val="00551E1C"/>
    <w:rsid w:val="005565AC"/>
    <w:rsid w:val="00556723"/>
    <w:rsid w:val="00556EAC"/>
    <w:rsid w:val="00556EE4"/>
    <w:rsid w:val="005600B8"/>
    <w:rsid w:val="00562879"/>
    <w:rsid w:val="00564349"/>
    <w:rsid w:val="00564922"/>
    <w:rsid w:val="00565279"/>
    <w:rsid w:val="00566119"/>
    <w:rsid w:val="00566D89"/>
    <w:rsid w:val="00567B0E"/>
    <w:rsid w:val="00574A49"/>
    <w:rsid w:val="00583CF6"/>
    <w:rsid w:val="00586C3E"/>
    <w:rsid w:val="0059340F"/>
    <w:rsid w:val="005A1BD5"/>
    <w:rsid w:val="005A1C7F"/>
    <w:rsid w:val="005B0E41"/>
    <w:rsid w:val="005B10FE"/>
    <w:rsid w:val="005B3917"/>
    <w:rsid w:val="005B7255"/>
    <w:rsid w:val="005C129D"/>
    <w:rsid w:val="005D2A5D"/>
    <w:rsid w:val="005E3BA7"/>
    <w:rsid w:val="005E4D85"/>
    <w:rsid w:val="005F404D"/>
    <w:rsid w:val="006015D6"/>
    <w:rsid w:val="00606B85"/>
    <w:rsid w:val="00607FD4"/>
    <w:rsid w:val="006106D9"/>
    <w:rsid w:val="00610961"/>
    <w:rsid w:val="00615832"/>
    <w:rsid w:val="0062523D"/>
    <w:rsid w:val="00630921"/>
    <w:rsid w:val="00631762"/>
    <w:rsid w:val="00632AB7"/>
    <w:rsid w:val="006330C6"/>
    <w:rsid w:val="006332C5"/>
    <w:rsid w:val="0063343E"/>
    <w:rsid w:val="0063459C"/>
    <w:rsid w:val="006421F1"/>
    <w:rsid w:val="00642E76"/>
    <w:rsid w:val="00656A38"/>
    <w:rsid w:val="00657D15"/>
    <w:rsid w:val="00661064"/>
    <w:rsid w:val="0066590D"/>
    <w:rsid w:val="00666F10"/>
    <w:rsid w:val="006773E8"/>
    <w:rsid w:val="00681610"/>
    <w:rsid w:val="00690382"/>
    <w:rsid w:val="006903B1"/>
    <w:rsid w:val="006933D4"/>
    <w:rsid w:val="006B363B"/>
    <w:rsid w:val="006B5086"/>
    <w:rsid w:val="006B5E7F"/>
    <w:rsid w:val="006C0C74"/>
    <w:rsid w:val="006C149A"/>
    <w:rsid w:val="006C7331"/>
    <w:rsid w:val="006D18A2"/>
    <w:rsid w:val="006E1E64"/>
    <w:rsid w:val="006E6513"/>
    <w:rsid w:val="007012CC"/>
    <w:rsid w:val="00707CA9"/>
    <w:rsid w:val="0071215B"/>
    <w:rsid w:val="00713349"/>
    <w:rsid w:val="00720D4E"/>
    <w:rsid w:val="00724BC3"/>
    <w:rsid w:val="0073121F"/>
    <w:rsid w:val="0073355C"/>
    <w:rsid w:val="00733878"/>
    <w:rsid w:val="0073418A"/>
    <w:rsid w:val="00734F4E"/>
    <w:rsid w:val="00735873"/>
    <w:rsid w:val="00741B65"/>
    <w:rsid w:val="00742386"/>
    <w:rsid w:val="00750EEA"/>
    <w:rsid w:val="00751EAA"/>
    <w:rsid w:val="00751FE3"/>
    <w:rsid w:val="00756777"/>
    <w:rsid w:val="0076313C"/>
    <w:rsid w:val="00764E43"/>
    <w:rsid w:val="00766EE6"/>
    <w:rsid w:val="0077122D"/>
    <w:rsid w:val="00777503"/>
    <w:rsid w:val="00780243"/>
    <w:rsid w:val="007853EA"/>
    <w:rsid w:val="00786BB6"/>
    <w:rsid w:val="00790087"/>
    <w:rsid w:val="007930E5"/>
    <w:rsid w:val="007938C2"/>
    <w:rsid w:val="007953E9"/>
    <w:rsid w:val="007A5009"/>
    <w:rsid w:val="007C028A"/>
    <w:rsid w:val="007C1342"/>
    <w:rsid w:val="007C2D4C"/>
    <w:rsid w:val="007D1914"/>
    <w:rsid w:val="007D74FA"/>
    <w:rsid w:val="007E1349"/>
    <w:rsid w:val="007E40FD"/>
    <w:rsid w:val="007E4653"/>
    <w:rsid w:val="007F0617"/>
    <w:rsid w:val="00801F4E"/>
    <w:rsid w:val="00805296"/>
    <w:rsid w:val="00807CE1"/>
    <w:rsid w:val="00810740"/>
    <w:rsid w:val="00811B01"/>
    <w:rsid w:val="008241A8"/>
    <w:rsid w:val="00826799"/>
    <w:rsid w:val="00830289"/>
    <w:rsid w:val="008325A1"/>
    <w:rsid w:val="00845E0C"/>
    <w:rsid w:val="0084629D"/>
    <w:rsid w:val="008522CC"/>
    <w:rsid w:val="00854685"/>
    <w:rsid w:val="00856D37"/>
    <w:rsid w:val="00862FCB"/>
    <w:rsid w:val="00864316"/>
    <w:rsid w:val="0086537F"/>
    <w:rsid w:val="00867A4F"/>
    <w:rsid w:val="00871721"/>
    <w:rsid w:val="00875ED6"/>
    <w:rsid w:val="00881745"/>
    <w:rsid w:val="0088350F"/>
    <w:rsid w:val="00884C0B"/>
    <w:rsid w:val="00885D23"/>
    <w:rsid w:val="00892126"/>
    <w:rsid w:val="008948A9"/>
    <w:rsid w:val="008A4412"/>
    <w:rsid w:val="008A71B3"/>
    <w:rsid w:val="008B1662"/>
    <w:rsid w:val="008B30F0"/>
    <w:rsid w:val="008B534F"/>
    <w:rsid w:val="008B559F"/>
    <w:rsid w:val="008C07A4"/>
    <w:rsid w:val="008C4A66"/>
    <w:rsid w:val="008D4F03"/>
    <w:rsid w:val="008E2B53"/>
    <w:rsid w:val="008E5BAC"/>
    <w:rsid w:val="008F0F74"/>
    <w:rsid w:val="008F1E94"/>
    <w:rsid w:val="008F73F5"/>
    <w:rsid w:val="00902B7C"/>
    <w:rsid w:val="00904619"/>
    <w:rsid w:val="009104AD"/>
    <w:rsid w:val="00913975"/>
    <w:rsid w:val="0091478C"/>
    <w:rsid w:val="00917821"/>
    <w:rsid w:val="00923ECE"/>
    <w:rsid w:val="00924603"/>
    <w:rsid w:val="00925ED0"/>
    <w:rsid w:val="00931BF6"/>
    <w:rsid w:val="00932F0C"/>
    <w:rsid w:val="009361DA"/>
    <w:rsid w:val="00946CB0"/>
    <w:rsid w:val="009515E1"/>
    <w:rsid w:val="00953ED2"/>
    <w:rsid w:val="00962ED3"/>
    <w:rsid w:val="0096452F"/>
    <w:rsid w:val="009746DA"/>
    <w:rsid w:val="00974EE2"/>
    <w:rsid w:val="0098051C"/>
    <w:rsid w:val="00982BB5"/>
    <w:rsid w:val="00983BAC"/>
    <w:rsid w:val="00985CB8"/>
    <w:rsid w:val="009908D8"/>
    <w:rsid w:val="009922A5"/>
    <w:rsid w:val="00993537"/>
    <w:rsid w:val="00993D52"/>
    <w:rsid w:val="00995808"/>
    <w:rsid w:val="009A0915"/>
    <w:rsid w:val="009A1E06"/>
    <w:rsid w:val="009A3235"/>
    <w:rsid w:val="009A43DE"/>
    <w:rsid w:val="009A4D2C"/>
    <w:rsid w:val="009B3D01"/>
    <w:rsid w:val="009B4875"/>
    <w:rsid w:val="009B4CF7"/>
    <w:rsid w:val="009B4ED2"/>
    <w:rsid w:val="009C0F89"/>
    <w:rsid w:val="009C2393"/>
    <w:rsid w:val="009C782A"/>
    <w:rsid w:val="009D5400"/>
    <w:rsid w:val="009E0157"/>
    <w:rsid w:val="009E1151"/>
    <w:rsid w:val="009E13DA"/>
    <w:rsid w:val="009E4956"/>
    <w:rsid w:val="009F28BD"/>
    <w:rsid w:val="00A012DC"/>
    <w:rsid w:val="00A01870"/>
    <w:rsid w:val="00A03F31"/>
    <w:rsid w:val="00A13B55"/>
    <w:rsid w:val="00A14987"/>
    <w:rsid w:val="00A15E3D"/>
    <w:rsid w:val="00A20990"/>
    <w:rsid w:val="00A20C7D"/>
    <w:rsid w:val="00A22A87"/>
    <w:rsid w:val="00A27CFB"/>
    <w:rsid w:val="00A32C9C"/>
    <w:rsid w:val="00A32FBC"/>
    <w:rsid w:val="00A36624"/>
    <w:rsid w:val="00A41913"/>
    <w:rsid w:val="00A44194"/>
    <w:rsid w:val="00A473AB"/>
    <w:rsid w:val="00A514F0"/>
    <w:rsid w:val="00A531C2"/>
    <w:rsid w:val="00A54C3B"/>
    <w:rsid w:val="00A570FD"/>
    <w:rsid w:val="00A574C2"/>
    <w:rsid w:val="00A61538"/>
    <w:rsid w:val="00A617BB"/>
    <w:rsid w:val="00A63CE1"/>
    <w:rsid w:val="00A66526"/>
    <w:rsid w:val="00A80C80"/>
    <w:rsid w:val="00A80D83"/>
    <w:rsid w:val="00A80F4E"/>
    <w:rsid w:val="00A83706"/>
    <w:rsid w:val="00A84107"/>
    <w:rsid w:val="00A919FA"/>
    <w:rsid w:val="00A92059"/>
    <w:rsid w:val="00A923D7"/>
    <w:rsid w:val="00A92DDF"/>
    <w:rsid w:val="00A95AF5"/>
    <w:rsid w:val="00A96FD5"/>
    <w:rsid w:val="00AA0435"/>
    <w:rsid w:val="00AA5BB7"/>
    <w:rsid w:val="00AA5E18"/>
    <w:rsid w:val="00AA6467"/>
    <w:rsid w:val="00AA7E42"/>
    <w:rsid w:val="00AB1F49"/>
    <w:rsid w:val="00AB2149"/>
    <w:rsid w:val="00AC06F5"/>
    <w:rsid w:val="00AC3458"/>
    <w:rsid w:val="00AC356A"/>
    <w:rsid w:val="00AC510B"/>
    <w:rsid w:val="00AC5556"/>
    <w:rsid w:val="00AC5650"/>
    <w:rsid w:val="00AD0998"/>
    <w:rsid w:val="00AD32AF"/>
    <w:rsid w:val="00AD57A2"/>
    <w:rsid w:val="00AD6981"/>
    <w:rsid w:val="00AF3249"/>
    <w:rsid w:val="00AF70F8"/>
    <w:rsid w:val="00AF75F9"/>
    <w:rsid w:val="00B00ED0"/>
    <w:rsid w:val="00B039A9"/>
    <w:rsid w:val="00B04681"/>
    <w:rsid w:val="00B04B5F"/>
    <w:rsid w:val="00B04DC7"/>
    <w:rsid w:val="00B05B64"/>
    <w:rsid w:val="00B0765D"/>
    <w:rsid w:val="00B1083B"/>
    <w:rsid w:val="00B10A5C"/>
    <w:rsid w:val="00B12296"/>
    <w:rsid w:val="00B12E20"/>
    <w:rsid w:val="00B15BE1"/>
    <w:rsid w:val="00B23E4B"/>
    <w:rsid w:val="00B25258"/>
    <w:rsid w:val="00B2705C"/>
    <w:rsid w:val="00B31783"/>
    <w:rsid w:val="00B348FC"/>
    <w:rsid w:val="00B358F8"/>
    <w:rsid w:val="00B36464"/>
    <w:rsid w:val="00B535AF"/>
    <w:rsid w:val="00B5720B"/>
    <w:rsid w:val="00B82A0B"/>
    <w:rsid w:val="00B8325E"/>
    <w:rsid w:val="00B8487A"/>
    <w:rsid w:val="00B85300"/>
    <w:rsid w:val="00B86267"/>
    <w:rsid w:val="00B86A5C"/>
    <w:rsid w:val="00B920E8"/>
    <w:rsid w:val="00B95BD6"/>
    <w:rsid w:val="00BA39B8"/>
    <w:rsid w:val="00BB146A"/>
    <w:rsid w:val="00BB1F21"/>
    <w:rsid w:val="00BB3DA9"/>
    <w:rsid w:val="00BC1236"/>
    <w:rsid w:val="00BC4822"/>
    <w:rsid w:val="00BC4B51"/>
    <w:rsid w:val="00BC6307"/>
    <w:rsid w:val="00BC67F0"/>
    <w:rsid w:val="00BC6A15"/>
    <w:rsid w:val="00BD0C3A"/>
    <w:rsid w:val="00BD2983"/>
    <w:rsid w:val="00BD3CD2"/>
    <w:rsid w:val="00BD7F2E"/>
    <w:rsid w:val="00BE3EBC"/>
    <w:rsid w:val="00BF14F4"/>
    <w:rsid w:val="00BF2E98"/>
    <w:rsid w:val="00BF49F3"/>
    <w:rsid w:val="00BF764A"/>
    <w:rsid w:val="00BF7749"/>
    <w:rsid w:val="00C015FB"/>
    <w:rsid w:val="00C01B38"/>
    <w:rsid w:val="00C01C7D"/>
    <w:rsid w:val="00C02292"/>
    <w:rsid w:val="00C06082"/>
    <w:rsid w:val="00C15E14"/>
    <w:rsid w:val="00C160B0"/>
    <w:rsid w:val="00C33118"/>
    <w:rsid w:val="00C36A16"/>
    <w:rsid w:val="00C36B75"/>
    <w:rsid w:val="00C37412"/>
    <w:rsid w:val="00C376EC"/>
    <w:rsid w:val="00C41ED5"/>
    <w:rsid w:val="00C51F4C"/>
    <w:rsid w:val="00C54DAC"/>
    <w:rsid w:val="00C550DE"/>
    <w:rsid w:val="00C57061"/>
    <w:rsid w:val="00C64F1C"/>
    <w:rsid w:val="00C73983"/>
    <w:rsid w:val="00C75195"/>
    <w:rsid w:val="00C759CE"/>
    <w:rsid w:val="00C76FF6"/>
    <w:rsid w:val="00C77EB5"/>
    <w:rsid w:val="00C80806"/>
    <w:rsid w:val="00C844FC"/>
    <w:rsid w:val="00C84EC6"/>
    <w:rsid w:val="00C91116"/>
    <w:rsid w:val="00C93FA9"/>
    <w:rsid w:val="00CA1006"/>
    <w:rsid w:val="00CA1D27"/>
    <w:rsid w:val="00CA40CD"/>
    <w:rsid w:val="00CB4AEA"/>
    <w:rsid w:val="00CB58EA"/>
    <w:rsid w:val="00CB7333"/>
    <w:rsid w:val="00CD1842"/>
    <w:rsid w:val="00CD6E4E"/>
    <w:rsid w:val="00CE6037"/>
    <w:rsid w:val="00CE6E9E"/>
    <w:rsid w:val="00D03C4F"/>
    <w:rsid w:val="00D16F20"/>
    <w:rsid w:val="00D176A3"/>
    <w:rsid w:val="00D21F01"/>
    <w:rsid w:val="00D24BCF"/>
    <w:rsid w:val="00D26304"/>
    <w:rsid w:val="00D3104B"/>
    <w:rsid w:val="00D328E3"/>
    <w:rsid w:val="00D34D07"/>
    <w:rsid w:val="00D34DAF"/>
    <w:rsid w:val="00D43190"/>
    <w:rsid w:val="00D434FC"/>
    <w:rsid w:val="00D50650"/>
    <w:rsid w:val="00D53F96"/>
    <w:rsid w:val="00D54CB3"/>
    <w:rsid w:val="00D6748D"/>
    <w:rsid w:val="00D67E62"/>
    <w:rsid w:val="00D76068"/>
    <w:rsid w:val="00D7615A"/>
    <w:rsid w:val="00D808C6"/>
    <w:rsid w:val="00D92148"/>
    <w:rsid w:val="00D95B9B"/>
    <w:rsid w:val="00D97796"/>
    <w:rsid w:val="00DA1CC7"/>
    <w:rsid w:val="00DA52CC"/>
    <w:rsid w:val="00DA5511"/>
    <w:rsid w:val="00DC030E"/>
    <w:rsid w:val="00DC5330"/>
    <w:rsid w:val="00DD308D"/>
    <w:rsid w:val="00DD4D2C"/>
    <w:rsid w:val="00DD6469"/>
    <w:rsid w:val="00DF3026"/>
    <w:rsid w:val="00DF5598"/>
    <w:rsid w:val="00E0030B"/>
    <w:rsid w:val="00E049A5"/>
    <w:rsid w:val="00E141A1"/>
    <w:rsid w:val="00E15D3A"/>
    <w:rsid w:val="00E15F5A"/>
    <w:rsid w:val="00E271AC"/>
    <w:rsid w:val="00E3302A"/>
    <w:rsid w:val="00E34406"/>
    <w:rsid w:val="00E34EA6"/>
    <w:rsid w:val="00E42488"/>
    <w:rsid w:val="00E464C1"/>
    <w:rsid w:val="00E53258"/>
    <w:rsid w:val="00E54E62"/>
    <w:rsid w:val="00E60A28"/>
    <w:rsid w:val="00E63053"/>
    <w:rsid w:val="00E7015A"/>
    <w:rsid w:val="00E70BE4"/>
    <w:rsid w:val="00E73EA5"/>
    <w:rsid w:val="00E75B0C"/>
    <w:rsid w:val="00E77010"/>
    <w:rsid w:val="00E81ED2"/>
    <w:rsid w:val="00E86624"/>
    <w:rsid w:val="00E86AA1"/>
    <w:rsid w:val="00E90BD1"/>
    <w:rsid w:val="00E91962"/>
    <w:rsid w:val="00E97C84"/>
    <w:rsid w:val="00EA4973"/>
    <w:rsid w:val="00EA5CE2"/>
    <w:rsid w:val="00EB5F97"/>
    <w:rsid w:val="00EC1ACB"/>
    <w:rsid w:val="00EC30EE"/>
    <w:rsid w:val="00EC40FF"/>
    <w:rsid w:val="00EC6F3F"/>
    <w:rsid w:val="00EC7B71"/>
    <w:rsid w:val="00ED0767"/>
    <w:rsid w:val="00ED09C5"/>
    <w:rsid w:val="00ED1690"/>
    <w:rsid w:val="00ED2859"/>
    <w:rsid w:val="00ED714E"/>
    <w:rsid w:val="00EE265D"/>
    <w:rsid w:val="00EE376A"/>
    <w:rsid w:val="00EF13C9"/>
    <w:rsid w:val="00EF2FBC"/>
    <w:rsid w:val="00EF4659"/>
    <w:rsid w:val="00EF681D"/>
    <w:rsid w:val="00EF7EDA"/>
    <w:rsid w:val="00F01B44"/>
    <w:rsid w:val="00F0302E"/>
    <w:rsid w:val="00F0451E"/>
    <w:rsid w:val="00F1285D"/>
    <w:rsid w:val="00F17A78"/>
    <w:rsid w:val="00F205DF"/>
    <w:rsid w:val="00F23127"/>
    <w:rsid w:val="00F24D3C"/>
    <w:rsid w:val="00F25337"/>
    <w:rsid w:val="00F265FC"/>
    <w:rsid w:val="00F26EE0"/>
    <w:rsid w:val="00F275CC"/>
    <w:rsid w:val="00F30D27"/>
    <w:rsid w:val="00F4244E"/>
    <w:rsid w:val="00F44A37"/>
    <w:rsid w:val="00F44B3D"/>
    <w:rsid w:val="00F458D1"/>
    <w:rsid w:val="00F45901"/>
    <w:rsid w:val="00F45DBE"/>
    <w:rsid w:val="00F53122"/>
    <w:rsid w:val="00F54DAF"/>
    <w:rsid w:val="00F561E7"/>
    <w:rsid w:val="00F56668"/>
    <w:rsid w:val="00F61AFA"/>
    <w:rsid w:val="00F64A6F"/>
    <w:rsid w:val="00F657B9"/>
    <w:rsid w:val="00F7255F"/>
    <w:rsid w:val="00F75305"/>
    <w:rsid w:val="00F76C1E"/>
    <w:rsid w:val="00F85242"/>
    <w:rsid w:val="00F864A6"/>
    <w:rsid w:val="00F86D11"/>
    <w:rsid w:val="00F8709E"/>
    <w:rsid w:val="00F924F1"/>
    <w:rsid w:val="00F92690"/>
    <w:rsid w:val="00FA1AE7"/>
    <w:rsid w:val="00FA3071"/>
    <w:rsid w:val="00FA4DFC"/>
    <w:rsid w:val="00FA4F22"/>
    <w:rsid w:val="00FB208D"/>
    <w:rsid w:val="00FC1196"/>
    <w:rsid w:val="00FC121B"/>
    <w:rsid w:val="00FC228C"/>
    <w:rsid w:val="00FC59ED"/>
    <w:rsid w:val="00FC6C1D"/>
    <w:rsid w:val="00FD0678"/>
    <w:rsid w:val="00FD0F15"/>
    <w:rsid w:val="00FD11B3"/>
    <w:rsid w:val="00FD216D"/>
    <w:rsid w:val="00FE41E6"/>
    <w:rsid w:val="00FE4303"/>
    <w:rsid w:val="00FE46A3"/>
    <w:rsid w:val="00FF15D4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5484</TotalTime>
  <Pages>17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จีรวัฒน์ แก่นกูล</dc:creator>
  <cp:lastModifiedBy>Windows User</cp:lastModifiedBy>
  <cp:revision>871</cp:revision>
  <cp:lastPrinted>2017-07-13T04:38:00Z</cp:lastPrinted>
  <dcterms:created xsi:type="dcterms:W3CDTF">2016-05-02T03:51:00Z</dcterms:created>
  <dcterms:modified xsi:type="dcterms:W3CDTF">2017-10-25T04:25:00Z</dcterms:modified>
</cp:coreProperties>
</file>